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6C3C" w14:textId="529006E5" w:rsidR="00371CE5" w:rsidRPr="005D622F" w:rsidRDefault="00371CE5">
      <w:pPr>
        <w:jc w:val="center"/>
        <w:rPr>
          <w:b/>
          <w:bCs/>
          <w:sz w:val="19"/>
          <w:szCs w:val="19"/>
        </w:rPr>
      </w:pPr>
      <w:r w:rsidRPr="005D622F">
        <w:rPr>
          <w:b/>
          <w:bCs/>
          <w:sz w:val="19"/>
          <w:szCs w:val="19"/>
        </w:rPr>
        <w:t>Riceville Community School</w:t>
      </w:r>
    </w:p>
    <w:p w14:paraId="0E142559" w14:textId="5ECDE4A1" w:rsidR="00705C23" w:rsidRPr="005D622F" w:rsidRDefault="00371CE5" w:rsidP="00215110">
      <w:pPr>
        <w:jc w:val="center"/>
        <w:rPr>
          <w:b/>
          <w:bCs/>
          <w:sz w:val="19"/>
          <w:szCs w:val="19"/>
        </w:rPr>
      </w:pPr>
      <w:r w:rsidRPr="005D622F">
        <w:rPr>
          <w:b/>
          <w:bCs/>
          <w:sz w:val="19"/>
          <w:szCs w:val="19"/>
        </w:rPr>
        <w:t>Riceville, IA</w:t>
      </w:r>
    </w:p>
    <w:p w14:paraId="5481E084" w14:textId="0481CC65" w:rsidR="00A4740A" w:rsidRDefault="00371CE5">
      <w:pPr>
        <w:rPr>
          <w:sz w:val="19"/>
          <w:szCs w:val="19"/>
        </w:rPr>
      </w:pPr>
      <w:r w:rsidRPr="005D622F">
        <w:rPr>
          <w:sz w:val="19"/>
          <w:szCs w:val="19"/>
        </w:rPr>
        <w:t>The Board of Education of the Riceville</w:t>
      </w:r>
      <w:r w:rsidR="0059215C" w:rsidRPr="005D622F">
        <w:rPr>
          <w:sz w:val="19"/>
          <w:szCs w:val="19"/>
        </w:rPr>
        <w:t xml:space="preserve"> Community Sc</w:t>
      </w:r>
      <w:r w:rsidR="00B22EF8" w:rsidRPr="005D622F">
        <w:rPr>
          <w:sz w:val="19"/>
          <w:szCs w:val="19"/>
        </w:rPr>
        <w:t>hool District held their</w:t>
      </w:r>
      <w:r w:rsidR="00E4012B" w:rsidRPr="005D622F">
        <w:rPr>
          <w:sz w:val="19"/>
          <w:szCs w:val="19"/>
        </w:rPr>
        <w:t xml:space="preserve"> regular </w:t>
      </w:r>
      <w:r w:rsidR="0059215C" w:rsidRPr="005D622F">
        <w:rPr>
          <w:sz w:val="19"/>
          <w:szCs w:val="19"/>
        </w:rPr>
        <w:t>board</w:t>
      </w:r>
      <w:r w:rsidR="004C5276" w:rsidRPr="005D622F">
        <w:rPr>
          <w:sz w:val="19"/>
          <w:szCs w:val="19"/>
        </w:rPr>
        <w:t xml:space="preserve"> </w:t>
      </w:r>
      <w:r w:rsidR="009244A6" w:rsidRPr="005D622F">
        <w:rPr>
          <w:sz w:val="19"/>
          <w:szCs w:val="19"/>
        </w:rPr>
        <w:t>meeting on</w:t>
      </w:r>
      <w:r w:rsidR="002F705C">
        <w:rPr>
          <w:sz w:val="19"/>
          <w:szCs w:val="19"/>
        </w:rPr>
        <w:t xml:space="preserve"> </w:t>
      </w:r>
      <w:r w:rsidR="00515196">
        <w:rPr>
          <w:sz w:val="19"/>
          <w:szCs w:val="19"/>
        </w:rPr>
        <w:t>Ju</w:t>
      </w:r>
      <w:r w:rsidR="00840F6F">
        <w:rPr>
          <w:sz w:val="19"/>
          <w:szCs w:val="19"/>
        </w:rPr>
        <w:t>ly</w:t>
      </w:r>
      <w:r w:rsidR="00AC30F1">
        <w:rPr>
          <w:sz w:val="19"/>
          <w:szCs w:val="19"/>
        </w:rPr>
        <w:t xml:space="preserve"> </w:t>
      </w:r>
      <w:r w:rsidR="00E577BB">
        <w:rPr>
          <w:sz w:val="19"/>
          <w:szCs w:val="19"/>
        </w:rPr>
        <w:t>1</w:t>
      </w:r>
      <w:r w:rsidR="00840F6F">
        <w:rPr>
          <w:sz w:val="19"/>
          <w:szCs w:val="19"/>
        </w:rPr>
        <w:t>3</w:t>
      </w:r>
      <w:r w:rsidR="006A5CF9" w:rsidRPr="005D622F">
        <w:rPr>
          <w:sz w:val="19"/>
          <w:szCs w:val="19"/>
        </w:rPr>
        <w:t xml:space="preserve">, </w:t>
      </w:r>
      <w:r w:rsidR="00704A3C" w:rsidRPr="005D622F">
        <w:rPr>
          <w:sz w:val="19"/>
          <w:szCs w:val="19"/>
        </w:rPr>
        <w:t>20</w:t>
      </w:r>
      <w:r w:rsidR="00996F7C" w:rsidRPr="005D622F">
        <w:rPr>
          <w:sz w:val="19"/>
          <w:szCs w:val="19"/>
        </w:rPr>
        <w:t>2</w:t>
      </w:r>
      <w:r w:rsidR="008F5692">
        <w:rPr>
          <w:sz w:val="19"/>
          <w:szCs w:val="19"/>
        </w:rPr>
        <w:t>6</w:t>
      </w:r>
      <w:r w:rsidR="00762DCE" w:rsidRPr="005D622F">
        <w:rPr>
          <w:sz w:val="19"/>
          <w:szCs w:val="19"/>
        </w:rPr>
        <w:t xml:space="preserve">, at </w:t>
      </w:r>
      <w:r w:rsidR="000519EA" w:rsidRPr="005D622F">
        <w:rPr>
          <w:sz w:val="19"/>
          <w:szCs w:val="19"/>
        </w:rPr>
        <w:t>6:</w:t>
      </w:r>
      <w:r w:rsidR="008F5692">
        <w:rPr>
          <w:sz w:val="19"/>
          <w:szCs w:val="19"/>
        </w:rPr>
        <w:t>0</w:t>
      </w:r>
      <w:r w:rsidR="000519EA" w:rsidRPr="005D622F">
        <w:rPr>
          <w:sz w:val="19"/>
          <w:szCs w:val="19"/>
        </w:rPr>
        <w:t>0</w:t>
      </w:r>
      <w:r w:rsidRPr="005D622F">
        <w:rPr>
          <w:sz w:val="19"/>
          <w:szCs w:val="19"/>
        </w:rPr>
        <w:t xml:space="preserve"> p.m. in the</w:t>
      </w:r>
      <w:r w:rsidR="00676857" w:rsidRPr="005D622F">
        <w:rPr>
          <w:sz w:val="19"/>
          <w:szCs w:val="19"/>
        </w:rPr>
        <w:t xml:space="preserve"> </w:t>
      </w:r>
      <w:r w:rsidR="00996F7C" w:rsidRPr="005D622F">
        <w:rPr>
          <w:sz w:val="19"/>
          <w:szCs w:val="19"/>
        </w:rPr>
        <w:t>Board Room.</w:t>
      </w:r>
      <w:r w:rsidR="008234B0" w:rsidRPr="005D622F">
        <w:rPr>
          <w:sz w:val="19"/>
          <w:szCs w:val="19"/>
        </w:rPr>
        <w:t xml:space="preserve">  </w:t>
      </w:r>
      <w:r w:rsidR="00B74E55" w:rsidRPr="005D622F">
        <w:rPr>
          <w:sz w:val="19"/>
          <w:szCs w:val="19"/>
        </w:rPr>
        <w:t>The board</w:t>
      </w:r>
      <w:r w:rsidR="008234B0" w:rsidRPr="005D622F">
        <w:rPr>
          <w:sz w:val="19"/>
          <w:szCs w:val="19"/>
        </w:rPr>
        <w:t xml:space="preserve"> members</w:t>
      </w:r>
      <w:r w:rsidR="00B74E55" w:rsidRPr="005D622F">
        <w:rPr>
          <w:sz w:val="19"/>
          <w:szCs w:val="19"/>
        </w:rPr>
        <w:t xml:space="preserve"> present are</w:t>
      </w:r>
      <w:r w:rsidR="00F57668">
        <w:rPr>
          <w:sz w:val="19"/>
          <w:szCs w:val="19"/>
        </w:rPr>
        <w:t xml:space="preserve"> </w:t>
      </w:r>
      <w:r w:rsidR="00D715AA" w:rsidRPr="005D622F">
        <w:rPr>
          <w:sz w:val="19"/>
          <w:szCs w:val="19"/>
        </w:rPr>
        <w:t>Guertin</w:t>
      </w:r>
      <w:r w:rsidR="00515196">
        <w:rPr>
          <w:sz w:val="19"/>
          <w:szCs w:val="19"/>
        </w:rPr>
        <w:t>,</w:t>
      </w:r>
      <w:r w:rsidR="00D715AA" w:rsidRPr="005D622F">
        <w:rPr>
          <w:sz w:val="19"/>
          <w:szCs w:val="19"/>
        </w:rPr>
        <w:t xml:space="preserve"> Ha</w:t>
      </w:r>
      <w:r w:rsidR="00F57668">
        <w:rPr>
          <w:sz w:val="19"/>
          <w:szCs w:val="19"/>
        </w:rPr>
        <w:t>l</w:t>
      </w:r>
      <w:r w:rsidR="00D715AA" w:rsidRPr="005D622F">
        <w:rPr>
          <w:sz w:val="19"/>
          <w:szCs w:val="19"/>
        </w:rPr>
        <w:t>e,</w:t>
      </w:r>
      <w:r w:rsidR="00F57668">
        <w:rPr>
          <w:sz w:val="19"/>
          <w:szCs w:val="19"/>
        </w:rPr>
        <w:t xml:space="preserve"> McCarthy</w:t>
      </w:r>
      <w:r w:rsidR="0054053B">
        <w:rPr>
          <w:sz w:val="19"/>
          <w:szCs w:val="19"/>
        </w:rPr>
        <w:t>,</w:t>
      </w:r>
      <w:r w:rsidR="00840F6F">
        <w:rPr>
          <w:sz w:val="19"/>
          <w:szCs w:val="19"/>
        </w:rPr>
        <w:t xml:space="preserve"> Baethke</w:t>
      </w:r>
      <w:r w:rsidR="0054053B">
        <w:rPr>
          <w:sz w:val="19"/>
          <w:szCs w:val="19"/>
        </w:rPr>
        <w:t xml:space="preserve"> </w:t>
      </w:r>
      <w:r w:rsidR="00515196">
        <w:rPr>
          <w:sz w:val="19"/>
          <w:szCs w:val="19"/>
        </w:rPr>
        <w:t xml:space="preserve">and </w:t>
      </w:r>
      <w:r w:rsidR="0054053B">
        <w:rPr>
          <w:sz w:val="19"/>
          <w:szCs w:val="19"/>
        </w:rPr>
        <w:t>Eastman</w:t>
      </w:r>
      <w:r w:rsidR="00DD591D">
        <w:rPr>
          <w:sz w:val="19"/>
          <w:szCs w:val="19"/>
        </w:rPr>
        <w:t>.</w:t>
      </w:r>
      <w:r w:rsidR="008F5692">
        <w:rPr>
          <w:sz w:val="19"/>
          <w:szCs w:val="19"/>
        </w:rPr>
        <w:t xml:space="preserve"> </w:t>
      </w:r>
      <w:r w:rsidR="00B11DFB" w:rsidRPr="005D622F">
        <w:rPr>
          <w:sz w:val="19"/>
          <w:szCs w:val="19"/>
        </w:rPr>
        <w:t>Also,</w:t>
      </w:r>
      <w:r w:rsidRPr="005D622F">
        <w:rPr>
          <w:sz w:val="19"/>
          <w:szCs w:val="19"/>
        </w:rPr>
        <w:t xml:space="preserve"> in attendance: </w:t>
      </w:r>
      <w:r w:rsidR="00840F6F">
        <w:rPr>
          <w:sz w:val="19"/>
          <w:szCs w:val="19"/>
        </w:rPr>
        <w:t>Andy McQuillen</w:t>
      </w:r>
      <w:r w:rsidR="00004D93" w:rsidRPr="005D622F">
        <w:rPr>
          <w:sz w:val="19"/>
          <w:szCs w:val="19"/>
        </w:rPr>
        <w:t>—</w:t>
      </w:r>
      <w:r w:rsidR="0027697B" w:rsidRPr="005D622F">
        <w:rPr>
          <w:sz w:val="19"/>
          <w:szCs w:val="19"/>
        </w:rPr>
        <w:t>Superintendent,</w:t>
      </w:r>
      <w:r w:rsidR="00B01A00" w:rsidRPr="005D622F">
        <w:rPr>
          <w:sz w:val="19"/>
          <w:szCs w:val="19"/>
        </w:rPr>
        <w:t xml:space="preserve"> </w:t>
      </w:r>
      <w:r w:rsidR="00840F6F">
        <w:rPr>
          <w:sz w:val="19"/>
          <w:szCs w:val="19"/>
        </w:rPr>
        <w:t>Holbrook Hulshizer</w:t>
      </w:r>
      <w:r w:rsidR="002F705C">
        <w:rPr>
          <w:sz w:val="19"/>
          <w:szCs w:val="19"/>
        </w:rPr>
        <w:t xml:space="preserve"> </w:t>
      </w:r>
      <w:r w:rsidR="00840F6F">
        <w:rPr>
          <w:sz w:val="19"/>
          <w:szCs w:val="19"/>
        </w:rPr>
        <w:t xml:space="preserve">Acting </w:t>
      </w:r>
      <w:r w:rsidR="002F705C">
        <w:rPr>
          <w:sz w:val="19"/>
          <w:szCs w:val="19"/>
        </w:rPr>
        <w:t xml:space="preserve">Board Secretary. </w:t>
      </w:r>
      <w:r w:rsidR="00164E42" w:rsidRPr="00DD591D">
        <w:rPr>
          <w:sz w:val="19"/>
          <w:szCs w:val="19"/>
        </w:rPr>
        <w:t>Heather Suckow</w:t>
      </w:r>
      <w:r w:rsidR="00BF7C76" w:rsidRPr="00DD591D">
        <w:rPr>
          <w:sz w:val="19"/>
          <w:szCs w:val="19"/>
        </w:rPr>
        <w:t xml:space="preserve"> </w:t>
      </w:r>
      <w:r w:rsidR="00164E42" w:rsidRPr="00DD591D">
        <w:rPr>
          <w:sz w:val="19"/>
          <w:szCs w:val="19"/>
        </w:rPr>
        <w:t>Principal</w:t>
      </w:r>
      <w:r w:rsidR="003A72D7" w:rsidRPr="00DD591D">
        <w:rPr>
          <w:sz w:val="19"/>
          <w:szCs w:val="19"/>
        </w:rPr>
        <w:t>.</w:t>
      </w:r>
      <w:r w:rsidR="0079766F" w:rsidRPr="008F5692">
        <w:rPr>
          <w:color w:val="EE0000"/>
          <w:sz w:val="19"/>
          <w:szCs w:val="19"/>
        </w:rPr>
        <w:t xml:space="preserve"> </w:t>
      </w:r>
      <w:r w:rsidR="00F57668" w:rsidRPr="00B34F7D">
        <w:rPr>
          <w:sz w:val="19"/>
          <w:szCs w:val="19"/>
        </w:rPr>
        <w:t>Cassandra Leff- EJ Newspaper</w:t>
      </w:r>
      <w:r w:rsidR="00F57668" w:rsidRPr="00F57668">
        <w:rPr>
          <w:sz w:val="19"/>
          <w:szCs w:val="19"/>
        </w:rPr>
        <w:t xml:space="preserve">. </w:t>
      </w:r>
      <w:r w:rsidR="00565B10">
        <w:rPr>
          <w:sz w:val="19"/>
          <w:szCs w:val="19"/>
        </w:rPr>
        <w:t>Parents: Erica Baethke</w:t>
      </w:r>
      <w:r w:rsidR="004328B4">
        <w:rPr>
          <w:sz w:val="19"/>
          <w:szCs w:val="19"/>
        </w:rPr>
        <w:t xml:space="preserve"> </w:t>
      </w:r>
      <w:r w:rsidR="00840F6F">
        <w:rPr>
          <w:sz w:val="19"/>
          <w:szCs w:val="19"/>
        </w:rPr>
        <w:t>and Christina Hubka. Community: John Dinger</w:t>
      </w:r>
    </w:p>
    <w:p w14:paraId="1489E11D" w14:textId="77777777" w:rsidR="007F7565" w:rsidRPr="005D622F" w:rsidRDefault="007F7565">
      <w:pPr>
        <w:rPr>
          <w:sz w:val="19"/>
          <w:szCs w:val="19"/>
        </w:rPr>
      </w:pPr>
    </w:p>
    <w:p w14:paraId="6B189A1E" w14:textId="34B12DC8" w:rsidR="00474152" w:rsidRDefault="00840F6F">
      <w:pPr>
        <w:rPr>
          <w:sz w:val="19"/>
          <w:szCs w:val="19"/>
        </w:rPr>
      </w:pPr>
      <w:r>
        <w:rPr>
          <w:sz w:val="19"/>
          <w:szCs w:val="19"/>
        </w:rPr>
        <w:t>Guertin</w:t>
      </w:r>
      <w:r w:rsidR="00371CE5" w:rsidRPr="005D622F">
        <w:rPr>
          <w:sz w:val="19"/>
          <w:szCs w:val="19"/>
        </w:rPr>
        <w:t xml:space="preserve"> called the meeting to </w:t>
      </w:r>
      <w:r w:rsidR="009244A6" w:rsidRPr="0058599B">
        <w:rPr>
          <w:color w:val="000000" w:themeColor="text1"/>
          <w:sz w:val="19"/>
          <w:szCs w:val="19"/>
        </w:rPr>
        <w:t>order</w:t>
      </w:r>
      <w:r w:rsidR="00B22EF8" w:rsidRPr="0058599B">
        <w:rPr>
          <w:color w:val="000000" w:themeColor="text1"/>
          <w:sz w:val="19"/>
          <w:szCs w:val="19"/>
        </w:rPr>
        <w:t xml:space="preserve"> </w:t>
      </w:r>
      <w:r w:rsidR="0035536A" w:rsidRPr="00E461BC">
        <w:rPr>
          <w:sz w:val="19"/>
          <w:szCs w:val="19"/>
        </w:rPr>
        <w:t>6:</w:t>
      </w:r>
      <w:r w:rsidR="00E577BB" w:rsidRPr="00E461BC">
        <w:rPr>
          <w:sz w:val="19"/>
          <w:szCs w:val="19"/>
        </w:rPr>
        <w:t>0</w:t>
      </w:r>
      <w:r>
        <w:rPr>
          <w:sz w:val="19"/>
          <w:szCs w:val="19"/>
        </w:rPr>
        <w:t>1</w:t>
      </w:r>
      <w:r w:rsidR="009244A6" w:rsidRPr="00E461BC">
        <w:rPr>
          <w:sz w:val="19"/>
          <w:szCs w:val="19"/>
        </w:rPr>
        <w:t xml:space="preserve"> </w:t>
      </w:r>
      <w:r w:rsidR="0033515D" w:rsidRPr="00F57668">
        <w:rPr>
          <w:sz w:val="19"/>
          <w:szCs w:val="19"/>
        </w:rPr>
        <w:t>P</w:t>
      </w:r>
      <w:r w:rsidR="007F7565" w:rsidRPr="00F57668">
        <w:rPr>
          <w:sz w:val="19"/>
          <w:szCs w:val="19"/>
        </w:rPr>
        <w:t>M</w:t>
      </w:r>
      <w:r w:rsidR="009244A6" w:rsidRPr="00F57668">
        <w:rPr>
          <w:sz w:val="19"/>
          <w:szCs w:val="19"/>
        </w:rPr>
        <w:t>.</w:t>
      </w:r>
    </w:p>
    <w:p w14:paraId="325652CC" w14:textId="77777777" w:rsidR="00D07B33" w:rsidRPr="005D622F" w:rsidRDefault="00D07B33">
      <w:pPr>
        <w:rPr>
          <w:sz w:val="19"/>
          <w:szCs w:val="19"/>
        </w:rPr>
      </w:pPr>
    </w:p>
    <w:p w14:paraId="569785C9" w14:textId="6E309208" w:rsidR="005E3E80" w:rsidRDefault="00474152" w:rsidP="00BF7C76">
      <w:pPr>
        <w:rPr>
          <w:sz w:val="19"/>
          <w:szCs w:val="19"/>
        </w:rPr>
      </w:pPr>
      <w:r w:rsidRPr="005D622F">
        <w:rPr>
          <w:sz w:val="19"/>
          <w:szCs w:val="19"/>
        </w:rPr>
        <w:t xml:space="preserve">Motion by </w:t>
      </w:r>
      <w:r w:rsidR="00840F6F">
        <w:rPr>
          <w:sz w:val="19"/>
          <w:szCs w:val="19"/>
        </w:rPr>
        <w:t>Eastman,</w:t>
      </w:r>
      <w:r w:rsidRPr="005E3E80">
        <w:rPr>
          <w:sz w:val="19"/>
          <w:szCs w:val="19"/>
        </w:rPr>
        <w:t xml:space="preserve"> </w:t>
      </w:r>
      <w:r w:rsidRPr="005D622F">
        <w:rPr>
          <w:sz w:val="19"/>
          <w:szCs w:val="19"/>
        </w:rPr>
        <w:t>seconded by</w:t>
      </w:r>
      <w:r w:rsidR="006A5CF9" w:rsidRPr="005D622F">
        <w:rPr>
          <w:sz w:val="19"/>
          <w:szCs w:val="19"/>
        </w:rPr>
        <w:t xml:space="preserve"> </w:t>
      </w:r>
      <w:r w:rsidR="00840F6F">
        <w:rPr>
          <w:sz w:val="19"/>
          <w:szCs w:val="19"/>
        </w:rPr>
        <w:t>McCarthy</w:t>
      </w:r>
      <w:r w:rsidRPr="005D622F">
        <w:rPr>
          <w:sz w:val="19"/>
          <w:szCs w:val="19"/>
        </w:rPr>
        <w:t xml:space="preserve"> to approve the</w:t>
      </w:r>
      <w:r w:rsidR="0050176D">
        <w:rPr>
          <w:sz w:val="19"/>
          <w:szCs w:val="19"/>
        </w:rPr>
        <w:t xml:space="preserve"> </w:t>
      </w:r>
      <w:r w:rsidR="00565B10">
        <w:rPr>
          <w:sz w:val="19"/>
          <w:szCs w:val="19"/>
        </w:rPr>
        <w:t xml:space="preserve">amended </w:t>
      </w:r>
      <w:r w:rsidR="005616CB" w:rsidRPr="005D622F">
        <w:rPr>
          <w:sz w:val="19"/>
          <w:szCs w:val="19"/>
        </w:rPr>
        <w:t>a</w:t>
      </w:r>
      <w:r w:rsidRPr="005D622F">
        <w:rPr>
          <w:sz w:val="19"/>
          <w:szCs w:val="19"/>
        </w:rPr>
        <w:t xml:space="preserve">genda. </w:t>
      </w:r>
      <w:r w:rsidR="00840F6F">
        <w:rPr>
          <w:sz w:val="19"/>
          <w:szCs w:val="19"/>
        </w:rPr>
        <w:t>5</w:t>
      </w:r>
      <w:r w:rsidRPr="005D622F">
        <w:rPr>
          <w:sz w:val="19"/>
          <w:szCs w:val="19"/>
        </w:rPr>
        <w:t xml:space="preserve"> Ayes. MC.</w:t>
      </w:r>
    </w:p>
    <w:p w14:paraId="70336377" w14:textId="77777777" w:rsidR="00840F6F" w:rsidRDefault="00840F6F" w:rsidP="00BF7C76">
      <w:pPr>
        <w:rPr>
          <w:sz w:val="19"/>
          <w:szCs w:val="19"/>
        </w:rPr>
      </w:pPr>
    </w:p>
    <w:p w14:paraId="0FB16382" w14:textId="3B61CC78" w:rsidR="00B66C6D" w:rsidRDefault="00840F6F">
      <w:pPr>
        <w:rPr>
          <w:sz w:val="19"/>
          <w:szCs w:val="19"/>
        </w:rPr>
      </w:pPr>
      <w:r>
        <w:rPr>
          <w:sz w:val="19"/>
          <w:szCs w:val="19"/>
        </w:rPr>
        <w:t>Superintendent McQuillen did welcome.</w:t>
      </w:r>
    </w:p>
    <w:p w14:paraId="27A30C7B" w14:textId="77777777" w:rsidR="00840F6F" w:rsidRDefault="00840F6F">
      <w:pPr>
        <w:rPr>
          <w:sz w:val="19"/>
          <w:szCs w:val="19"/>
        </w:rPr>
      </w:pPr>
    </w:p>
    <w:p w14:paraId="3B76981A" w14:textId="2034265D" w:rsidR="00840F6F" w:rsidRDefault="00840F6F" w:rsidP="00047E18">
      <w:pPr>
        <w:rPr>
          <w:color w:val="000000" w:themeColor="text1"/>
          <w:sz w:val="19"/>
          <w:szCs w:val="19"/>
        </w:rPr>
      </w:pPr>
      <w:r>
        <w:rPr>
          <w:color w:val="000000" w:themeColor="text1"/>
          <w:sz w:val="19"/>
          <w:szCs w:val="19"/>
        </w:rPr>
        <w:t xml:space="preserve">Mrs. </w:t>
      </w:r>
      <w:r>
        <w:rPr>
          <w:color w:val="000000" w:themeColor="text1"/>
          <w:sz w:val="19"/>
          <w:szCs w:val="19"/>
        </w:rPr>
        <w:t>Suckow noted</w:t>
      </w:r>
      <w:r w:rsidR="00047E18">
        <w:rPr>
          <w:color w:val="000000" w:themeColor="text1"/>
          <w:sz w:val="19"/>
          <w:szCs w:val="19"/>
        </w:rPr>
        <w:t xml:space="preserve"> handbooks would be brought to August meeting for approval.</w:t>
      </w:r>
    </w:p>
    <w:p w14:paraId="0E686150" w14:textId="77777777" w:rsidR="00047E18" w:rsidRDefault="00047E18" w:rsidP="00047E18">
      <w:pPr>
        <w:rPr>
          <w:color w:val="000000" w:themeColor="text1"/>
          <w:sz w:val="19"/>
          <w:szCs w:val="19"/>
        </w:rPr>
      </w:pPr>
    </w:p>
    <w:p w14:paraId="22A9844C" w14:textId="62D20424" w:rsidR="00047E18" w:rsidRDefault="00047E18" w:rsidP="00047E18">
      <w:pPr>
        <w:rPr>
          <w:sz w:val="19"/>
          <w:szCs w:val="19"/>
        </w:rPr>
      </w:pPr>
      <w:r w:rsidRPr="005D622F">
        <w:rPr>
          <w:sz w:val="19"/>
          <w:szCs w:val="19"/>
        </w:rPr>
        <w:t xml:space="preserve">Motion by </w:t>
      </w:r>
      <w:r>
        <w:rPr>
          <w:sz w:val="19"/>
          <w:szCs w:val="19"/>
        </w:rPr>
        <w:t>Eastman</w:t>
      </w:r>
      <w:r w:rsidRPr="005D622F">
        <w:rPr>
          <w:sz w:val="19"/>
          <w:szCs w:val="19"/>
        </w:rPr>
        <w:t>, seconded by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Baethke</w:t>
      </w:r>
      <w:r w:rsidRPr="00565B10">
        <w:rPr>
          <w:sz w:val="19"/>
          <w:szCs w:val="19"/>
        </w:rPr>
        <w:t>,</w:t>
      </w:r>
      <w:r>
        <w:rPr>
          <w:sz w:val="19"/>
          <w:szCs w:val="19"/>
        </w:rPr>
        <w:t xml:space="preserve"> </w:t>
      </w:r>
      <w:r w:rsidRPr="005D622F">
        <w:rPr>
          <w:sz w:val="19"/>
          <w:szCs w:val="19"/>
        </w:rPr>
        <w:t>to</w:t>
      </w:r>
      <w:r>
        <w:rPr>
          <w:sz w:val="19"/>
          <w:szCs w:val="19"/>
        </w:rPr>
        <w:t xml:space="preserve"> </w:t>
      </w:r>
      <w:r w:rsidRPr="005D622F">
        <w:rPr>
          <w:sz w:val="19"/>
          <w:szCs w:val="19"/>
        </w:rPr>
        <w:t>approve</w:t>
      </w:r>
      <w:r>
        <w:rPr>
          <w:sz w:val="19"/>
          <w:szCs w:val="19"/>
        </w:rPr>
        <w:t xml:space="preserve"> the following </w:t>
      </w:r>
      <w:r>
        <w:rPr>
          <w:sz w:val="19"/>
          <w:szCs w:val="19"/>
        </w:rPr>
        <w:t>resignation</w:t>
      </w:r>
      <w:r>
        <w:rPr>
          <w:sz w:val="19"/>
          <w:szCs w:val="19"/>
        </w:rPr>
        <w:t>:</w:t>
      </w:r>
    </w:p>
    <w:p w14:paraId="5C451B7F" w14:textId="76F905C9" w:rsidR="00047E18" w:rsidRDefault="00047E18" w:rsidP="00047E18">
      <w:pPr>
        <w:pStyle w:val="ListParagraph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Danielle Stock- JH Volleyball</w:t>
      </w:r>
    </w:p>
    <w:p w14:paraId="0E7BCF18" w14:textId="1CB42865" w:rsidR="009954BC" w:rsidRPr="00F57668" w:rsidRDefault="009954BC" w:rsidP="00047E18">
      <w:pPr>
        <w:pStyle w:val="ListParagraph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Beth Bowen-Library Para</w:t>
      </w:r>
    </w:p>
    <w:p w14:paraId="623CB758" w14:textId="0CFBE6E5" w:rsidR="00047E18" w:rsidRDefault="00047E18" w:rsidP="00047E18">
      <w:pPr>
        <w:rPr>
          <w:sz w:val="19"/>
          <w:szCs w:val="19"/>
        </w:rPr>
      </w:pPr>
      <w:r w:rsidRPr="005C348B">
        <w:rPr>
          <w:sz w:val="19"/>
          <w:szCs w:val="19"/>
        </w:rPr>
        <w:t>Roll Call Vote: Hale,</w:t>
      </w:r>
      <w:r w:rsidRPr="00047E18">
        <w:rPr>
          <w:sz w:val="19"/>
          <w:szCs w:val="19"/>
        </w:rPr>
        <w:t xml:space="preserve"> </w:t>
      </w:r>
      <w:r>
        <w:rPr>
          <w:sz w:val="19"/>
          <w:szCs w:val="19"/>
        </w:rPr>
        <w:t>McCarthy</w:t>
      </w:r>
      <w:r>
        <w:rPr>
          <w:sz w:val="19"/>
          <w:szCs w:val="19"/>
        </w:rPr>
        <w:t>, Baethke,</w:t>
      </w:r>
      <w:r w:rsidRPr="005C348B">
        <w:rPr>
          <w:sz w:val="19"/>
          <w:szCs w:val="19"/>
        </w:rPr>
        <w:t xml:space="preserve"> </w:t>
      </w:r>
      <w:r>
        <w:rPr>
          <w:sz w:val="19"/>
          <w:szCs w:val="19"/>
        </w:rPr>
        <w:t>Eastman &amp;</w:t>
      </w:r>
      <w:r w:rsidRPr="005C348B">
        <w:rPr>
          <w:sz w:val="19"/>
          <w:szCs w:val="19"/>
        </w:rPr>
        <w:t xml:space="preserve"> </w:t>
      </w:r>
      <w:r w:rsidRPr="005C348B">
        <w:rPr>
          <w:sz w:val="19"/>
          <w:szCs w:val="19"/>
        </w:rPr>
        <w:t>Guertin</w:t>
      </w:r>
      <w:r>
        <w:rPr>
          <w:sz w:val="19"/>
          <w:szCs w:val="19"/>
        </w:rPr>
        <w:t>.</w:t>
      </w:r>
      <w:r w:rsidRPr="005C348B">
        <w:rPr>
          <w:sz w:val="19"/>
          <w:szCs w:val="19"/>
        </w:rPr>
        <w:t xml:space="preserve"> -</w:t>
      </w:r>
      <w:r w:rsidRPr="005C348B">
        <w:rPr>
          <w:sz w:val="19"/>
          <w:szCs w:val="19"/>
        </w:rPr>
        <w:t>Aye. MC</w:t>
      </w:r>
    </w:p>
    <w:p w14:paraId="5BD8F828" w14:textId="77777777" w:rsidR="00047E18" w:rsidRPr="00047E18" w:rsidRDefault="00047E18" w:rsidP="00047E18">
      <w:pPr>
        <w:rPr>
          <w:color w:val="000000" w:themeColor="text1"/>
          <w:sz w:val="19"/>
          <w:szCs w:val="19"/>
        </w:rPr>
      </w:pPr>
    </w:p>
    <w:p w14:paraId="3FE9096B" w14:textId="5D11CC5A" w:rsidR="00047E18" w:rsidRDefault="00047E18" w:rsidP="00047E18">
      <w:pPr>
        <w:rPr>
          <w:sz w:val="19"/>
          <w:szCs w:val="19"/>
        </w:rPr>
      </w:pPr>
      <w:r w:rsidRPr="005D622F">
        <w:rPr>
          <w:sz w:val="19"/>
          <w:szCs w:val="19"/>
        </w:rPr>
        <w:t xml:space="preserve">Motion by </w:t>
      </w:r>
      <w:r>
        <w:rPr>
          <w:sz w:val="19"/>
          <w:szCs w:val="19"/>
        </w:rPr>
        <w:t>McCarthy</w:t>
      </w:r>
      <w:r w:rsidRPr="005D622F">
        <w:rPr>
          <w:sz w:val="19"/>
          <w:szCs w:val="19"/>
        </w:rPr>
        <w:t>, seconded by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Eastman</w:t>
      </w:r>
      <w:r w:rsidRPr="00565B10">
        <w:rPr>
          <w:sz w:val="19"/>
          <w:szCs w:val="19"/>
        </w:rPr>
        <w:t>,</w:t>
      </w:r>
      <w:r>
        <w:rPr>
          <w:sz w:val="19"/>
          <w:szCs w:val="19"/>
        </w:rPr>
        <w:t xml:space="preserve"> </w:t>
      </w:r>
      <w:r w:rsidRPr="005D622F">
        <w:rPr>
          <w:sz w:val="19"/>
          <w:szCs w:val="19"/>
        </w:rPr>
        <w:t>to</w:t>
      </w:r>
      <w:r>
        <w:rPr>
          <w:sz w:val="19"/>
          <w:szCs w:val="19"/>
        </w:rPr>
        <w:t xml:space="preserve"> </w:t>
      </w:r>
      <w:r w:rsidRPr="005D622F">
        <w:rPr>
          <w:sz w:val="19"/>
          <w:szCs w:val="19"/>
        </w:rPr>
        <w:t>approve</w:t>
      </w:r>
      <w:r>
        <w:rPr>
          <w:sz w:val="19"/>
          <w:szCs w:val="19"/>
        </w:rPr>
        <w:t xml:space="preserve"> the following contracts:</w:t>
      </w:r>
    </w:p>
    <w:p w14:paraId="6A1B31C0" w14:textId="385F1EDF" w:rsidR="00047E18" w:rsidRDefault="00047E18" w:rsidP="00047E18">
      <w:pPr>
        <w:pStyle w:val="ListParagraph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David Garcia- Para</w:t>
      </w:r>
    </w:p>
    <w:p w14:paraId="11670608" w14:textId="65EA810E" w:rsidR="00047E18" w:rsidRPr="00F57668" w:rsidRDefault="00047E18" w:rsidP="00047E18">
      <w:pPr>
        <w:pStyle w:val="ListParagraph"/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Danielle Stock- JJV Volleyball Coach</w:t>
      </w:r>
    </w:p>
    <w:p w14:paraId="0E031BF8" w14:textId="77777777" w:rsidR="00047E18" w:rsidRDefault="00047E18" w:rsidP="00047E18">
      <w:pPr>
        <w:pStyle w:val="ListParagraph"/>
        <w:numPr>
          <w:ilvl w:val="0"/>
          <w:numId w:val="1"/>
        </w:numPr>
        <w:rPr>
          <w:sz w:val="19"/>
          <w:szCs w:val="19"/>
        </w:rPr>
      </w:pPr>
      <w:r w:rsidRPr="00047E18">
        <w:rPr>
          <w:sz w:val="19"/>
          <w:szCs w:val="19"/>
        </w:rPr>
        <w:t>Roll Call Vote: Hale, McCarthy, Baethke, Eastman &amp; Guertin. -Aye. MC</w:t>
      </w:r>
    </w:p>
    <w:p w14:paraId="790C27FF" w14:textId="77777777" w:rsidR="009954BC" w:rsidRDefault="009954BC" w:rsidP="009954BC">
      <w:pPr>
        <w:rPr>
          <w:sz w:val="19"/>
          <w:szCs w:val="19"/>
        </w:rPr>
      </w:pPr>
    </w:p>
    <w:p w14:paraId="674F3C86" w14:textId="6A258C3A" w:rsidR="009954BC" w:rsidRDefault="009954BC" w:rsidP="009954BC">
      <w:pPr>
        <w:rPr>
          <w:sz w:val="19"/>
          <w:szCs w:val="19"/>
        </w:rPr>
      </w:pPr>
      <w:r w:rsidRPr="005D622F">
        <w:rPr>
          <w:sz w:val="19"/>
          <w:szCs w:val="19"/>
        </w:rPr>
        <w:t xml:space="preserve">Motion by </w:t>
      </w:r>
      <w:r>
        <w:rPr>
          <w:sz w:val="19"/>
          <w:szCs w:val="19"/>
        </w:rPr>
        <w:t>Hale,</w:t>
      </w:r>
      <w:r w:rsidRPr="00817EFC">
        <w:rPr>
          <w:sz w:val="19"/>
          <w:szCs w:val="19"/>
        </w:rPr>
        <w:t xml:space="preserve"> </w:t>
      </w:r>
      <w:r w:rsidRPr="005D622F">
        <w:rPr>
          <w:sz w:val="19"/>
          <w:szCs w:val="19"/>
        </w:rPr>
        <w:t>second by</w:t>
      </w:r>
      <w:r w:rsidRPr="00CC0C6C">
        <w:rPr>
          <w:sz w:val="19"/>
          <w:szCs w:val="19"/>
        </w:rPr>
        <w:t xml:space="preserve"> </w:t>
      </w:r>
      <w:r>
        <w:rPr>
          <w:sz w:val="19"/>
          <w:szCs w:val="19"/>
        </w:rPr>
        <w:t>Baethke</w:t>
      </w:r>
      <w:r w:rsidRPr="005D622F">
        <w:rPr>
          <w:sz w:val="19"/>
          <w:szCs w:val="19"/>
        </w:rPr>
        <w:t xml:space="preserve"> to approve</w:t>
      </w:r>
      <w:r>
        <w:rPr>
          <w:sz w:val="19"/>
          <w:szCs w:val="19"/>
        </w:rPr>
        <w:t xml:space="preserve"> the bubbler fundraiser for middle school. 5 Ayes. MC</w:t>
      </w:r>
    </w:p>
    <w:p w14:paraId="380EA097" w14:textId="77777777" w:rsidR="009954BC" w:rsidRDefault="009954BC" w:rsidP="009954BC">
      <w:pPr>
        <w:rPr>
          <w:sz w:val="19"/>
          <w:szCs w:val="19"/>
        </w:rPr>
      </w:pPr>
    </w:p>
    <w:p w14:paraId="717D2C9E" w14:textId="3114BEB4" w:rsidR="009954BC" w:rsidRPr="009954BC" w:rsidRDefault="009954BC" w:rsidP="009954BC">
      <w:pPr>
        <w:rPr>
          <w:sz w:val="19"/>
          <w:szCs w:val="19"/>
        </w:rPr>
      </w:pPr>
      <w:r w:rsidRPr="005D622F">
        <w:rPr>
          <w:sz w:val="19"/>
          <w:szCs w:val="19"/>
        </w:rPr>
        <w:t xml:space="preserve">Motion by </w:t>
      </w:r>
      <w:r>
        <w:rPr>
          <w:sz w:val="19"/>
          <w:szCs w:val="19"/>
        </w:rPr>
        <w:t>McCarthy,</w:t>
      </w:r>
      <w:r w:rsidRPr="00817EFC">
        <w:rPr>
          <w:sz w:val="19"/>
          <w:szCs w:val="19"/>
        </w:rPr>
        <w:t xml:space="preserve"> </w:t>
      </w:r>
      <w:r w:rsidRPr="005D622F">
        <w:rPr>
          <w:sz w:val="19"/>
          <w:szCs w:val="19"/>
        </w:rPr>
        <w:t>second by</w:t>
      </w:r>
      <w:r w:rsidRPr="00CC0C6C">
        <w:rPr>
          <w:sz w:val="19"/>
          <w:szCs w:val="19"/>
        </w:rPr>
        <w:t xml:space="preserve"> </w:t>
      </w:r>
      <w:r>
        <w:rPr>
          <w:sz w:val="19"/>
          <w:szCs w:val="19"/>
        </w:rPr>
        <w:t>Baethke</w:t>
      </w:r>
      <w:r w:rsidRPr="005D622F">
        <w:rPr>
          <w:sz w:val="19"/>
          <w:szCs w:val="19"/>
        </w:rPr>
        <w:t xml:space="preserve"> to approve</w:t>
      </w:r>
      <w:r>
        <w:rPr>
          <w:sz w:val="19"/>
          <w:szCs w:val="19"/>
        </w:rPr>
        <w:t xml:space="preserve"> the </w:t>
      </w:r>
      <w:r>
        <w:rPr>
          <w:sz w:val="19"/>
          <w:szCs w:val="19"/>
        </w:rPr>
        <w:t>Agreement with Hoard-Winn for Special Education</w:t>
      </w:r>
      <w:r>
        <w:rPr>
          <w:sz w:val="19"/>
          <w:szCs w:val="19"/>
        </w:rPr>
        <w:t>. 5 Ayes. MC</w:t>
      </w:r>
    </w:p>
    <w:p w14:paraId="0FEC85A8" w14:textId="77777777" w:rsidR="00840F6F" w:rsidRPr="005D622F" w:rsidRDefault="00840F6F">
      <w:pPr>
        <w:rPr>
          <w:sz w:val="19"/>
          <w:szCs w:val="19"/>
        </w:rPr>
      </w:pPr>
    </w:p>
    <w:p w14:paraId="38F65B85" w14:textId="4B936578" w:rsidR="00BD4982" w:rsidRDefault="00205813" w:rsidP="00B67E81">
      <w:pPr>
        <w:rPr>
          <w:sz w:val="19"/>
          <w:szCs w:val="19"/>
        </w:rPr>
      </w:pPr>
      <w:r w:rsidRPr="005D622F">
        <w:rPr>
          <w:sz w:val="19"/>
          <w:szCs w:val="19"/>
        </w:rPr>
        <w:t xml:space="preserve">Motion by </w:t>
      </w:r>
      <w:r w:rsidR="000C21F9">
        <w:rPr>
          <w:sz w:val="19"/>
          <w:szCs w:val="19"/>
        </w:rPr>
        <w:t>Baethke,</w:t>
      </w:r>
      <w:r w:rsidR="003474DD" w:rsidRPr="00817EFC">
        <w:rPr>
          <w:sz w:val="19"/>
          <w:szCs w:val="19"/>
        </w:rPr>
        <w:t xml:space="preserve"> </w:t>
      </w:r>
      <w:r w:rsidR="003474DD" w:rsidRPr="005D622F">
        <w:rPr>
          <w:sz w:val="19"/>
          <w:szCs w:val="19"/>
        </w:rPr>
        <w:t>second by</w:t>
      </w:r>
      <w:r w:rsidR="007B73DD" w:rsidRPr="00CC0C6C">
        <w:rPr>
          <w:sz w:val="19"/>
          <w:szCs w:val="19"/>
        </w:rPr>
        <w:t xml:space="preserve"> </w:t>
      </w:r>
      <w:r w:rsidR="008F4E0D" w:rsidRPr="00565B10">
        <w:rPr>
          <w:sz w:val="19"/>
          <w:szCs w:val="19"/>
        </w:rPr>
        <w:t>Eastman</w:t>
      </w:r>
      <w:r w:rsidR="000E5FDA" w:rsidRPr="005D622F">
        <w:rPr>
          <w:sz w:val="19"/>
          <w:szCs w:val="19"/>
        </w:rPr>
        <w:t xml:space="preserve"> </w:t>
      </w:r>
      <w:r w:rsidR="00371CE5" w:rsidRPr="005D622F">
        <w:rPr>
          <w:sz w:val="19"/>
          <w:szCs w:val="19"/>
        </w:rPr>
        <w:t xml:space="preserve">to approve </w:t>
      </w:r>
      <w:r w:rsidR="0059215C" w:rsidRPr="005D622F">
        <w:rPr>
          <w:sz w:val="19"/>
          <w:szCs w:val="19"/>
        </w:rPr>
        <w:t>t</w:t>
      </w:r>
      <w:r w:rsidR="009E5CE4" w:rsidRPr="005D622F">
        <w:rPr>
          <w:sz w:val="19"/>
          <w:szCs w:val="19"/>
        </w:rPr>
        <w:t>he minutes</w:t>
      </w:r>
      <w:r w:rsidR="002702AC" w:rsidRPr="005D622F">
        <w:rPr>
          <w:sz w:val="19"/>
          <w:szCs w:val="19"/>
        </w:rPr>
        <w:t xml:space="preserve"> </w:t>
      </w:r>
      <w:r w:rsidR="009E5CE4" w:rsidRPr="005D622F">
        <w:rPr>
          <w:sz w:val="19"/>
          <w:szCs w:val="19"/>
        </w:rPr>
        <w:t xml:space="preserve">of </w:t>
      </w:r>
      <w:r w:rsidR="007F7565" w:rsidRPr="005D622F">
        <w:rPr>
          <w:sz w:val="19"/>
          <w:szCs w:val="19"/>
        </w:rPr>
        <w:t>the previous</w:t>
      </w:r>
      <w:r w:rsidR="009E5CE4" w:rsidRPr="005D622F">
        <w:rPr>
          <w:sz w:val="19"/>
          <w:szCs w:val="19"/>
        </w:rPr>
        <w:t xml:space="preserve"> meeting</w:t>
      </w:r>
      <w:r w:rsidR="00457095" w:rsidRPr="005D622F">
        <w:rPr>
          <w:sz w:val="19"/>
          <w:szCs w:val="19"/>
        </w:rPr>
        <w:t xml:space="preserve">, </w:t>
      </w:r>
      <w:r w:rsidR="0059215C" w:rsidRPr="005D622F">
        <w:rPr>
          <w:sz w:val="19"/>
          <w:szCs w:val="19"/>
        </w:rPr>
        <w:t>and summ</w:t>
      </w:r>
      <w:r w:rsidR="0018353B" w:rsidRPr="005D622F">
        <w:rPr>
          <w:sz w:val="19"/>
          <w:szCs w:val="19"/>
        </w:rPr>
        <w:t>ary of bills</w:t>
      </w:r>
      <w:r w:rsidR="0095718C" w:rsidRPr="005D622F">
        <w:rPr>
          <w:sz w:val="19"/>
          <w:szCs w:val="19"/>
        </w:rPr>
        <w:t>.</w:t>
      </w:r>
      <w:r w:rsidR="0018353B" w:rsidRPr="005D622F">
        <w:rPr>
          <w:sz w:val="19"/>
          <w:szCs w:val="19"/>
        </w:rPr>
        <w:t xml:space="preserve"> </w:t>
      </w:r>
      <w:r w:rsidR="00941AB7" w:rsidRPr="005D622F">
        <w:rPr>
          <w:sz w:val="19"/>
          <w:szCs w:val="19"/>
        </w:rPr>
        <w:t>Ayes</w:t>
      </w:r>
      <w:r w:rsidR="00A84DFB" w:rsidRPr="005D622F">
        <w:rPr>
          <w:sz w:val="19"/>
          <w:szCs w:val="19"/>
        </w:rPr>
        <w:t xml:space="preserve"> </w:t>
      </w:r>
      <w:r w:rsidR="000C21F9">
        <w:rPr>
          <w:sz w:val="19"/>
          <w:szCs w:val="19"/>
        </w:rPr>
        <w:t>5</w:t>
      </w:r>
      <w:r w:rsidR="00FB6551" w:rsidRPr="005D622F">
        <w:rPr>
          <w:sz w:val="19"/>
          <w:szCs w:val="19"/>
        </w:rPr>
        <w:t>.</w:t>
      </w:r>
    </w:p>
    <w:p w14:paraId="0CE3BA5F" w14:textId="77777777" w:rsidR="000C21F9" w:rsidRDefault="000C21F9" w:rsidP="00B67E81">
      <w:pPr>
        <w:rPr>
          <w:sz w:val="19"/>
          <w:szCs w:val="19"/>
        </w:rPr>
      </w:pPr>
    </w:p>
    <w:p w14:paraId="474634EE" w14:textId="41B035C7" w:rsidR="00515196" w:rsidRPr="00A85A2A" w:rsidRDefault="003B3F21" w:rsidP="00A85A2A">
      <w:pPr>
        <w:rPr>
          <w:sz w:val="19"/>
          <w:szCs w:val="19"/>
        </w:rPr>
      </w:pPr>
      <w:r>
        <w:rPr>
          <w:sz w:val="19"/>
          <w:szCs w:val="19"/>
        </w:rPr>
        <w:t>Motion by</w:t>
      </w:r>
      <w:r w:rsidRPr="00182A77">
        <w:rPr>
          <w:sz w:val="19"/>
          <w:szCs w:val="19"/>
        </w:rPr>
        <w:t xml:space="preserve"> </w:t>
      </w:r>
      <w:r w:rsidR="000C21F9">
        <w:rPr>
          <w:sz w:val="19"/>
          <w:szCs w:val="19"/>
        </w:rPr>
        <w:t>Hale</w:t>
      </w:r>
      <w:r w:rsidRPr="003B3F21">
        <w:rPr>
          <w:sz w:val="19"/>
          <w:szCs w:val="19"/>
        </w:rPr>
        <w:t xml:space="preserve">, </w:t>
      </w:r>
      <w:r>
        <w:rPr>
          <w:sz w:val="19"/>
          <w:szCs w:val="19"/>
        </w:rPr>
        <w:t>seconded by</w:t>
      </w:r>
      <w:r w:rsidRPr="00AC30F1">
        <w:rPr>
          <w:color w:val="EE0000"/>
          <w:sz w:val="19"/>
          <w:szCs w:val="19"/>
        </w:rPr>
        <w:t xml:space="preserve"> </w:t>
      </w:r>
      <w:r w:rsidR="000C21F9">
        <w:rPr>
          <w:sz w:val="19"/>
          <w:szCs w:val="19"/>
        </w:rPr>
        <w:t>McCarthy</w:t>
      </w:r>
      <w:r w:rsidRPr="00AC30F1">
        <w:rPr>
          <w:color w:val="EE0000"/>
          <w:sz w:val="19"/>
          <w:szCs w:val="19"/>
        </w:rPr>
        <w:t xml:space="preserve"> </w:t>
      </w:r>
      <w:r>
        <w:rPr>
          <w:sz w:val="19"/>
          <w:szCs w:val="19"/>
        </w:rPr>
        <w:t xml:space="preserve">to approve </w:t>
      </w:r>
      <w:r w:rsidR="007C649E">
        <w:rPr>
          <w:sz w:val="19"/>
          <w:szCs w:val="19"/>
        </w:rPr>
        <w:t>the</w:t>
      </w:r>
      <w:r w:rsidR="0006011D">
        <w:rPr>
          <w:sz w:val="19"/>
          <w:szCs w:val="19"/>
        </w:rPr>
        <w:t xml:space="preserve"> </w:t>
      </w:r>
      <w:r w:rsidR="000C21F9">
        <w:rPr>
          <w:sz w:val="19"/>
          <w:szCs w:val="19"/>
        </w:rPr>
        <w:t>second</w:t>
      </w:r>
      <w:r w:rsidR="00515196">
        <w:rPr>
          <w:sz w:val="19"/>
          <w:szCs w:val="19"/>
        </w:rPr>
        <w:t xml:space="preserve"> reading of board policies: </w:t>
      </w:r>
      <w:r w:rsidR="000C21F9">
        <w:rPr>
          <w:sz w:val="19"/>
          <w:szCs w:val="19"/>
        </w:rPr>
        <w:t>5</w:t>
      </w:r>
      <w:r w:rsidR="00515196">
        <w:rPr>
          <w:sz w:val="19"/>
          <w:szCs w:val="19"/>
        </w:rPr>
        <w:t xml:space="preserve"> </w:t>
      </w:r>
      <w:r>
        <w:rPr>
          <w:sz w:val="19"/>
          <w:szCs w:val="19"/>
        </w:rPr>
        <w:t>Ayes. MC</w:t>
      </w:r>
      <w:r w:rsidR="0091571B">
        <w:rPr>
          <w:sz w:val="19"/>
          <w:szCs w:val="19"/>
        </w:rPr>
        <w:t>.</w:t>
      </w:r>
    </w:p>
    <w:p w14:paraId="6B6956D7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203-Board of Directors’ Conflict of Interest</w:t>
      </w:r>
    </w:p>
    <w:p w14:paraId="433561C7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206.3- Secretary or Secretary-Treasurer</w:t>
      </w:r>
    </w:p>
    <w:p w14:paraId="71F4E9E1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206.4- Treasurer</w:t>
      </w:r>
    </w:p>
    <w:p w14:paraId="5BBD4DBB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701.2-Transfer of Funds</w:t>
      </w:r>
    </w:p>
    <w:p w14:paraId="085BD57B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701.3- Financial Records</w:t>
      </w:r>
    </w:p>
    <w:p w14:paraId="46197B4B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701.5-Fiscal Management</w:t>
      </w:r>
    </w:p>
    <w:p w14:paraId="5A9BBB25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704.2-Debt Management</w:t>
      </w:r>
    </w:p>
    <w:p w14:paraId="4FA2EE1C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705.1-Purchasing- Bidding</w:t>
      </w:r>
    </w:p>
    <w:p w14:paraId="38958C6D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705.1 R1- Purchasing- Bidding -Using Federal Funds in Procurement Contracts Regulation</w:t>
      </w:r>
    </w:p>
    <w:p w14:paraId="5C390CC9" w14:textId="77777777" w:rsidR="00515196" w:rsidRPr="00E363D7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705.1R2-Purchasiong- Bidding- Suspension and Debarment of Vendors and Contractors Procedure Reg </w:t>
      </w:r>
    </w:p>
    <w:p w14:paraId="13AC5709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705.4-Expenditures for Public Service</w:t>
      </w:r>
    </w:p>
    <w:p w14:paraId="5593A9D8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705.5-Federal Awards Compliance</w:t>
      </w:r>
    </w:p>
    <w:p w14:paraId="1CE79871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706.4-Time and Effort Reporting</w:t>
      </w:r>
    </w:p>
    <w:p w14:paraId="7BCFD9C6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707.1-Presentation and Publication of Financial Information</w:t>
      </w:r>
    </w:p>
    <w:p w14:paraId="6FE28001" w14:textId="77777777" w:rsidR="00515196" w:rsidRDefault="00515196" w:rsidP="00515196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708-Care, Maintenance and Disposal of School District Records</w:t>
      </w:r>
    </w:p>
    <w:p w14:paraId="526D5441" w14:textId="532A6789" w:rsidR="00515196" w:rsidRDefault="00515196" w:rsidP="003B3F21">
      <w:pPr>
        <w:pStyle w:val="ListParagraph"/>
        <w:numPr>
          <w:ilvl w:val="0"/>
          <w:numId w:val="18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712-Technology and Data Security</w:t>
      </w:r>
    </w:p>
    <w:p w14:paraId="3F697D36" w14:textId="77777777" w:rsidR="005D5796" w:rsidRDefault="005D5796" w:rsidP="005D5796">
      <w:pPr>
        <w:rPr>
          <w:rFonts w:eastAsia="Times New Roman"/>
          <w:sz w:val="18"/>
          <w:szCs w:val="18"/>
        </w:rPr>
      </w:pPr>
    </w:p>
    <w:p w14:paraId="7BE54FCC" w14:textId="75C63F62" w:rsidR="005D5796" w:rsidRDefault="005D5796" w:rsidP="005D5796">
      <w:pPr>
        <w:rPr>
          <w:sz w:val="19"/>
          <w:szCs w:val="19"/>
        </w:rPr>
      </w:pPr>
      <w:r>
        <w:rPr>
          <w:sz w:val="19"/>
          <w:szCs w:val="19"/>
        </w:rPr>
        <w:t>Motion by</w:t>
      </w:r>
      <w:r w:rsidRPr="00182A77">
        <w:rPr>
          <w:sz w:val="19"/>
          <w:szCs w:val="19"/>
        </w:rPr>
        <w:t xml:space="preserve"> </w:t>
      </w:r>
      <w:r>
        <w:rPr>
          <w:sz w:val="19"/>
          <w:szCs w:val="19"/>
        </w:rPr>
        <w:t>Hale</w:t>
      </w:r>
      <w:r w:rsidRPr="003B3F21">
        <w:rPr>
          <w:sz w:val="19"/>
          <w:szCs w:val="19"/>
        </w:rPr>
        <w:t xml:space="preserve">, </w:t>
      </w:r>
      <w:r>
        <w:rPr>
          <w:sz w:val="19"/>
          <w:szCs w:val="19"/>
        </w:rPr>
        <w:t>seconded by</w:t>
      </w:r>
      <w:r w:rsidRPr="00AC30F1">
        <w:rPr>
          <w:color w:val="EE0000"/>
          <w:sz w:val="19"/>
          <w:szCs w:val="19"/>
        </w:rPr>
        <w:t xml:space="preserve"> </w:t>
      </w:r>
      <w:r>
        <w:rPr>
          <w:sz w:val="19"/>
          <w:szCs w:val="19"/>
        </w:rPr>
        <w:t>McCarthy</w:t>
      </w:r>
      <w:r w:rsidRPr="00AC30F1">
        <w:rPr>
          <w:color w:val="EE0000"/>
          <w:sz w:val="19"/>
          <w:szCs w:val="19"/>
        </w:rPr>
        <w:t xml:space="preserve"> </w:t>
      </w:r>
      <w:r>
        <w:rPr>
          <w:sz w:val="19"/>
          <w:szCs w:val="19"/>
        </w:rPr>
        <w:t>to approve the</w:t>
      </w:r>
      <w:r>
        <w:rPr>
          <w:sz w:val="19"/>
          <w:szCs w:val="19"/>
        </w:rPr>
        <w:t xml:space="preserve"> first</w:t>
      </w:r>
      <w:r>
        <w:rPr>
          <w:sz w:val="19"/>
          <w:szCs w:val="19"/>
        </w:rPr>
        <w:t xml:space="preserve"> reading of board policies: 5 Ayes. MC.</w:t>
      </w:r>
    </w:p>
    <w:p w14:paraId="22E38421" w14:textId="77777777" w:rsidR="005D5796" w:rsidRPr="005D5796" w:rsidRDefault="005D5796" w:rsidP="005D5796">
      <w:pPr>
        <w:pStyle w:val="ListParagraph"/>
        <w:numPr>
          <w:ilvl w:val="0"/>
          <w:numId w:val="27"/>
        </w:numPr>
        <w:rPr>
          <w:rFonts w:eastAsia="Times New Roman"/>
          <w:sz w:val="18"/>
          <w:szCs w:val="18"/>
        </w:rPr>
      </w:pPr>
      <w:r w:rsidRPr="005D5796">
        <w:rPr>
          <w:rFonts w:eastAsia="Times New Roman"/>
          <w:sz w:val="18"/>
          <w:szCs w:val="18"/>
        </w:rPr>
        <w:t>503.11- Disruptive Behavior</w:t>
      </w:r>
    </w:p>
    <w:p w14:paraId="0D50A30F" w14:textId="77777777" w:rsidR="005D5796" w:rsidRPr="005D5796" w:rsidRDefault="005D5796" w:rsidP="005D5796">
      <w:pPr>
        <w:pStyle w:val="ListParagraph"/>
        <w:numPr>
          <w:ilvl w:val="0"/>
          <w:numId w:val="27"/>
        </w:numPr>
        <w:rPr>
          <w:rFonts w:eastAsia="Times New Roman"/>
          <w:sz w:val="18"/>
          <w:szCs w:val="18"/>
        </w:rPr>
      </w:pPr>
      <w:r w:rsidRPr="005D5796">
        <w:rPr>
          <w:rFonts w:eastAsia="Times New Roman"/>
          <w:sz w:val="18"/>
          <w:szCs w:val="18"/>
        </w:rPr>
        <w:t>503.11 R1- Disruptive Behavior-Removal Procedures</w:t>
      </w:r>
    </w:p>
    <w:p w14:paraId="698C2B59" w14:textId="77777777" w:rsidR="005D5796" w:rsidRDefault="005D5796" w:rsidP="005D5796">
      <w:pPr>
        <w:pStyle w:val="ListParagraph"/>
        <w:numPr>
          <w:ilvl w:val="0"/>
          <w:numId w:val="27"/>
        </w:numPr>
        <w:rPr>
          <w:rFonts w:eastAsia="Times New Roman"/>
          <w:sz w:val="18"/>
          <w:szCs w:val="18"/>
        </w:rPr>
      </w:pPr>
      <w:r w:rsidRPr="005D5796">
        <w:rPr>
          <w:rFonts w:eastAsia="Times New Roman"/>
          <w:sz w:val="18"/>
          <w:szCs w:val="18"/>
        </w:rPr>
        <w:t>503.11 R2- Disruptive Behavior- Removal Procedures for Nonviolent Behavior for Students with an IEP</w:t>
      </w:r>
    </w:p>
    <w:p w14:paraId="6420E9E2" w14:textId="77777777" w:rsidR="005D5796" w:rsidRPr="005D5796" w:rsidRDefault="005D5796" w:rsidP="005D5796">
      <w:pPr>
        <w:pStyle w:val="ListParagraph"/>
        <w:numPr>
          <w:ilvl w:val="0"/>
          <w:numId w:val="27"/>
        </w:numPr>
        <w:rPr>
          <w:rFonts w:eastAsia="Times New Roman"/>
          <w:sz w:val="18"/>
          <w:szCs w:val="18"/>
        </w:rPr>
      </w:pPr>
    </w:p>
    <w:p w14:paraId="7AB2616F" w14:textId="160C92E2" w:rsidR="002C1334" w:rsidRDefault="0072567A" w:rsidP="00B67E81">
      <w:pPr>
        <w:rPr>
          <w:sz w:val="19"/>
          <w:szCs w:val="19"/>
        </w:rPr>
      </w:pPr>
      <w:r>
        <w:rPr>
          <w:sz w:val="19"/>
          <w:szCs w:val="19"/>
        </w:rPr>
        <w:t xml:space="preserve">Motion </w:t>
      </w:r>
      <w:r w:rsidRPr="003B3F21">
        <w:rPr>
          <w:sz w:val="19"/>
          <w:szCs w:val="19"/>
        </w:rPr>
        <w:t xml:space="preserve">by </w:t>
      </w:r>
      <w:r w:rsidR="005D5796">
        <w:rPr>
          <w:sz w:val="19"/>
          <w:szCs w:val="19"/>
        </w:rPr>
        <w:t>McCarthy,</w:t>
      </w:r>
      <w:r w:rsidRPr="008F6F36">
        <w:rPr>
          <w:sz w:val="19"/>
          <w:szCs w:val="19"/>
        </w:rPr>
        <w:t xml:space="preserve"> </w:t>
      </w:r>
      <w:r>
        <w:rPr>
          <w:sz w:val="19"/>
          <w:szCs w:val="19"/>
        </w:rPr>
        <w:t>seconded by</w:t>
      </w:r>
      <w:r w:rsidR="003B3F21">
        <w:rPr>
          <w:sz w:val="19"/>
          <w:szCs w:val="19"/>
        </w:rPr>
        <w:t xml:space="preserve"> </w:t>
      </w:r>
      <w:r w:rsidR="005D5796">
        <w:rPr>
          <w:sz w:val="19"/>
          <w:szCs w:val="19"/>
        </w:rPr>
        <w:t>Baethke</w:t>
      </w:r>
      <w:r w:rsidRPr="003B3F21">
        <w:rPr>
          <w:sz w:val="19"/>
          <w:szCs w:val="19"/>
        </w:rPr>
        <w:t xml:space="preserve"> </w:t>
      </w:r>
      <w:r w:rsidR="00A65497">
        <w:rPr>
          <w:sz w:val="19"/>
          <w:szCs w:val="19"/>
        </w:rPr>
        <w:t>to</w:t>
      </w:r>
      <w:r w:rsidR="00762EED">
        <w:rPr>
          <w:sz w:val="19"/>
          <w:szCs w:val="19"/>
        </w:rPr>
        <w:t xml:space="preserve"> </w:t>
      </w:r>
      <w:r w:rsidR="005D5796">
        <w:rPr>
          <w:sz w:val="19"/>
          <w:szCs w:val="19"/>
        </w:rPr>
        <w:t xml:space="preserve">approve the Equipment Maintenance Proposal with Jester Ins. </w:t>
      </w:r>
      <w:r w:rsidR="00A65497">
        <w:rPr>
          <w:sz w:val="19"/>
          <w:szCs w:val="19"/>
        </w:rPr>
        <w:t xml:space="preserve"> </w:t>
      </w:r>
      <w:r w:rsidR="005D5796">
        <w:rPr>
          <w:sz w:val="19"/>
          <w:szCs w:val="19"/>
        </w:rPr>
        <w:t xml:space="preserve">5 </w:t>
      </w:r>
      <w:r w:rsidR="00A65497">
        <w:rPr>
          <w:sz w:val="19"/>
          <w:szCs w:val="19"/>
        </w:rPr>
        <w:t>Ayes. MC.</w:t>
      </w:r>
    </w:p>
    <w:p w14:paraId="4A52576E" w14:textId="77777777" w:rsidR="00805B34" w:rsidRDefault="00805B34" w:rsidP="00B67E81">
      <w:pPr>
        <w:rPr>
          <w:sz w:val="19"/>
          <w:szCs w:val="19"/>
        </w:rPr>
      </w:pPr>
    </w:p>
    <w:p w14:paraId="65B2AFE6" w14:textId="08D123D0" w:rsidR="00805B34" w:rsidRDefault="00805B34" w:rsidP="00805B34">
      <w:pPr>
        <w:rPr>
          <w:sz w:val="19"/>
          <w:szCs w:val="19"/>
        </w:rPr>
      </w:pPr>
      <w:r>
        <w:rPr>
          <w:sz w:val="19"/>
          <w:szCs w:val="19"/>
        </w:rPr>
        <w:t>Motion by</w:t>
      </w:r>
      <w:r w:rsidRPr="00681A57">
        <w:rPr>
          <w:sz w:val="19"/>
          <w:szCs w:val="19"/>
        </w:rPr>
        <w:t xml:space="preserve"> </w:t>
      </w:r>
      <w:r w:rsidR="005D5796">
        <w:rPr>
          <w:sz w:val="19"/>
          <w:szCs w:val="19"/>
        </w:rPr>
        <w:t>McCarthy</w:t>
      </w:r>
      <w:r>
        <w:rPr>
          <w:sz w:val="19"/>
          <w:szCs w:val="19"/>
        </w:rPr>
        <w:t>, seconded by</w:t>
      </w:r>
      <w:r w:rsidRPr="008F18BD">
        <w:rPr>
          <w:color w:val="EE0000"/>
          <w:sz w:val="19"/>
          <w:szCs w:val="19"/>
        </w:rPr>
        <w:t xml:space="preserve"> </w:t>
      </w:r>
      <w:r w:rsidR="005D5796">
        <w:rPr>
          <w:sz w:val="19"/>
          <w:szCs w:val="19"/>
        </w:rPr>
        <w:t>Eastman</w:t>
      </w:r>
      <w:r w:rsidR="008F6F36">
        <w:rPr>
          <w:sz w:val="19"/>
          <w:szCs w:val="19"/>
        </w:rPr>
        <w:t xml:space="preserve"> </w:t>
      </w:r>
      <w:r>
        <w:rPr>
          <w:sz w:val="19"/>
          <w:szCs w:val="19"/>
        </w:rPr>
        <w:t>to approve</w:t>
      </w:r>
      <w:r w:rsidR="007C649E">
        <w:rPr>
          <w:sz w:val="19"/>
          <w:szCs w:val="19"/>
        </w:rPr>
        <w:t xml:space="preserve"> </w:t>
      </w:r>
      <w:r w:rsidR="005D5796">
        <w:rPr>
          <w:sz w:val="19"/>
          <w:szCs w:val="19"/>
        </w:rPr>
        <w:t>the sale of following vehicles:</w:t>
      </w:r>
      <w:r w:rsidR="00633D40">
        <w:rPr>
          <w:sz w:val="19"/>
          <w:szCs w:val="19"/>
        </w:rPr>
        <w:t xml:space="preserve"> </w:t>
      </w:r>
      <w:r w:rsidR="005D5796">
        <w:rPr>
          <w:sz w:val="19"/>
          <w:szCs w:val="19"/>
        </w:rPr>
        <w:t>5</w:t>
      </w:r>
      <w:r>
        <w:rPr>
          <w:sz w:val="19"/>
          <w:szCs w:val="19"/>
        </w:rPr>
        <w:t xml:space="preserve"> Ayes. MC.</w:t>
      </w:r>
    </w:p>
    <w:p w14:paraId="6BBC7F78" w14:textId="47D83F66" w:rsidR="005D5796" w:rsidRDefault="005D5796" w:rsidP="005D5796">
      <w:pPr>
        <w:pStyle w:val="ListParagraph"/>
        <w:numPr>
          <w:ilvl w:val="0"/>
          <w:numId w:val="28"/>
        </w:numPr>
        <w:rPr>
          <w:sz w:val="19"/>
          <w:szCs w:val="19"/>
        </w:rPr>
      </w:pPr>
      <w:r>
        <w:rPr>
          <w:sz w:val="19"/>
          <w:szCs w:val="19"/>
        </w:rPr>
        <w:t>2015 Dodge Caravan</w:t>
      </w:r>
    </w:p>
    <w:p w14:paraId="7A1529B5" w14:textId="6A2EEE78" w:rsidR="005D5796" w:rsidRPr="005D5796" w:rsidRDefault="005D5796" w:rsidP="005D5796">
      <w:pPr>
        <w:pStyle w:val="ListParagraph"/>
        <w:numPr>
          <w:ilvl w:val="0"/>
          <w:numId w:val="28"/>
        </w:numPr>
        <w:rPr>
          <w:sz w:val="19"/>
          <w:szCs w:val="19"/>
        </w:rPr>
      </w:pPr>
      <w:r>
        <w:rPr>
          <w:sz w:val="19"/>
          <w:szCs w:val="19"/>
        </w:rPr>
        <w:t xml:space="preserve">2016 IC </w:t>
      </w:r>
      <w:r w:rsidR="00DC6671">
        <w:rPr>
          <w:sz w:val="19"/>
          <w:szCs w:val="19"/>
        </w:rPr>
        <w:t>Integrated</w:t>
      </w:r>
      <w:r>
        <w:rPr>
          <w:sz w:val="19"/>
          <w:szCs w:val="19"/>
        </w:rPr>
        <w:t xml:space="preserve"> CE S Bus</w:t>
      </w:r>
    </w:p>
    <w:p w14:paraId="05CAF5F0" w14:textId="77777777" w:rsidR="00633D40" w:rsidRDefault="00633D40" w:rsidP="00633D40">
      <w:pPr>
        <w:rPr>
          <w:sz w:val="19"/>
          <w:szCs w:val="19"/>
        </w:rPr>
      </w:pPr>
    </w:p>
    <w:p w14:paraId="6B4B14A3" w14:textId="49EA89C8" w:rsidR="00146A7A" w:rsidRDefault="005D5796" w:rsidP="00A309D3">
      <w:pPr>
        <w:rPr>
          <w:sz w:val="19"/>
          <w:szCs w:val="19"/>
        </w:rPr>
      </w:pPr>
      <w:r>
        <w:rPr>
          <w:sz w:val="19"/>
          <w:szCs w:val="19"/>
        </w:rPr>
        <w:t xml:space="preserve">Superintendent McQuillen reported on: </w:t>
      </w:r>
    </w:p>
    <w:p w14:paraId="3B220073" w14:textId="00151BB6" w:rsidR="005D5796" w:rsidRDefault="005D5796" w:rsidP="005D5796">
      <w:pPr>
        <w:pStyle w:val="ListParagraph"/>
        <w:numPr>
          <w:ilvl w:val="0"/>
          <w:numId w:val="29"/>
        </w:numPr>
        <w:rPr>
          <w:sz w:val="19"/>
          <w:szCs w:val="19"/>
        </w:rPr>
      </w:pPr>
      <w:r>
        <w:rPr>
          <w:sz w:val="19"/>
          <w:szCs w:val="19"/>
        </w:rPr>
        <w:t>Meeting with staff</w:t>
      </w:r>
    </w:p>
    <w:p w14:paraId="3190875C" w14:textId="439D08EC" w:rsidR="005D5796" w:rsidRDefault="00DC6671" w:rsidP="005D5796">
      <w:pPr>
        <w:pStyle w:val="ListParagraph"/>
        <w:numPr>
          <w:ilvl w:val="0"/>
          <w:numId w:val="29"/>
        </w:numPr>
        <w:rPr>
          <w:sz w:val="19"/>
          <w:szCs w:val="19"/>
        </w:rPr>
      </w:pPr>
      <w:r>
        <w:rPr>
          <w:sz w:val="19"/>
          <w:szCs w:val="19"/>
        </w:rPr>
        <w:lastRenderedPageBreak/>
        <w:t>Facilities</w:t>
      </w:r>
    </w:p>
    <w:p w14:paraId="226071C3" w14:textId="77777777" w:rsidR="00DC6671" w:rsidRDefault="00DC6671" w:rsidP="005D5796">
      <w:pPr>
        <w:pStyle w:val="ListParagraph"/>
        <w:numPr>
          <w:ilvl w:val="0"/>
          <w:numId w:val="29"/>
        </w:numPr>
        <w:rPr>
          <w:sz w:val="19"/>
          <w:szCs w:val="19"/>
        </w:rPr>
      </w:pPr>
      <w:r>
        <w:rPr>
          <w:sz w:val="19"/>
          <w:szCs w:val="19"/>
        </w:rPr>
        <w:t>New Board Policies</w:t>
      </w:r>
    </w:p>
    <w:p w14:paraId="204F0439" w14:textId="2972C327" w:rsidR="00DC6671" w:rsidRDefault="00DC6671" w:rsidP="005D5796">
      <w:pPr>
        <w:pStyle w:val="ListParagraph"/>
        <w:numPr>
          <w:ilvl w:val="0"/>
          <w:numId w:val="29"/>
        </w:numPr>
        <w:rPr>
          <w:sz w:val="19"/>
          <w:szCs w:val="19"/>
        </w:rPr>
      </w:pPr>
      <w:r>
        <w:rPr>
          <w:sz w:val="19"/>
          <w:szCs w:val="19"/>
        </w:rPr>
        <w:t>100-day plan</w:t>
      </w:r>
    </w:p>
    <w:p w14:paraId="71416749" w14:textId="77777777" w:rsidR="00DC6671" w:rsidRDefault="00DC6671" w:rsidP="00DC6671">
      <w:pPr>
        <w:rPr>
          <w:sz w:val="19"/>
          <w:szCs w:val="19"/>
        </w:rPr>
      </w:pPr>
    </w:p>
    <w:p w14:paraId="66472973" w14:textId="77777777" w:rsidR="00DC6671" w:rsidRPr="00DC6671" w:rsidRDefault="00DC6671" w:rsidP="00DC6671">
      <w:pPr>
        <w:rPr>
          <w:sz w:val="19"/>
          <w:szCs w:val="19"/>
        </w:rPr>
      </w:pPr>
    </w:p>
    <w:p w14:paraId="4AEFECDB" w14:textId="524AE450" w:rsidR="00A309D3" w:rsidRDefault="00A309D3" w:rsidP="00A309D3">
      <w:pPr>
        <w:rPr>
          <w:sz w:val="19"/>
          <w:szCs w:val="19"/>
        </w:rPr>
      </w:pPr>
      <w:r>
        <w:rPr>
          <w:sz w:val="19"/>
          <w:szCs w:val="19"/>
        </w:rPr>
        <w:t>Announcements:</w:t>
      </w:r>
    </w:p>
    <w:p w14:paraId="621D7211" w14:textId="58A488E4" w:rsidR="00A309D3" w:rsidRPr="00C529AD" w:rsidRDefault="00A23EA0" w:rsidP="00C529AD">
      <w:pPr>
        <w:pStyle w:val="ListParagraph"/>
        <w:numPr>
          <w:ilvl w:val="0"/>
          <w:numId w:val="10"/>
        </w:numPr>
        <w:rPr>
          <w:sz w:val="19"/>
          <w:szCs w:val="19"/>
        </w:rPr>
      </w:pPr>
      <w:r>
        <w:rPr>
          <w:sz w:val="19"/>
          <w:szCs w:val="19"/>
        </w:rPr>
        <w:t>Next School Board Meeting-</w:t>
      </w:r>
      <w:r w:rsidR="00DC6671">
        <w:rPr>
          <w:sz w:val="19"/>
          <w:szCs w:val="19"/>
        </w:rPr>
        <w:t>Sept 17</w:t>
      </w:r>
      <w:r w:rsidRPr="00A23EA0">
        <w:rPr>
          <w:sz w:val="19"/>
          <w:szCs w:val="19"/>
          <w:vertAlign w:val="superscript"/>
        </w:rPr>
        <w:t>th</w:t>
      </w:r>
      <w:r>
        <w:rPr>
          <w:sz w:val="19"/>
          <w:szCs w:val="19"/>
        </w:rPr>
        <w:t xml:space="preserve"> @ 6 PM</w:t>
      </w:r>
    </w:p>
    <w:p w14:paraId="1ACD4F3E" w14:textId="72717D87" w:rsidR="000915A7" w:rsidRPr="005D622F" w:rsidRDefault="00E37CE8" w:rsidP="00E37CE8">
      <w:pPr>
        <w:tabs>
          <w:tab w:val="left" w:pos="4347"/>
        </w:tabs>
        <w:rPr>
          <w:sz w:val="19"/>
          <w:szCs w:val="19"/>
        </w:rPr>
      </w:pPr>
      <w:r>
        <w:rPr>
          <w:sz w:val="19"/>
          <w:szCs w:val="19"/>
        </w:rPr>
        <w:tab/>
      </w:r>
    </w:p>
    <w:p w14:paraId="13B8068B" w14:textId="6709EDD1" w:rsidR="00180F01" w:rsidRPr="005D622F" w:rsidRDefault="00575BB9">
      <w:pPr>
        <w:rPr>
          <w:sz w:val="19"/>
          <w:szCs w:val="19"/>
        </w:rPr>
      </w:pPr>
      <w:r w:rsidRPr="005D622F">
        <w:rPr>
          <w:sz w:val="19"/>
          <w:szCs w:val="19"/>
        </w:rPr>
        <w:t xml:space="preserve">Motion </w:t>
      </w:r>
      <w:r w:rsidR="009654A0" w:rsidRPr="005D622F">
        <w:rPr>
          <w:sz w:val="19"/>
          <w:szCs w:val="19"/>
        </w:rPr>
        <w:t>by</w:t>
      </w:r>
      <w:r w:rsidR="006B3D78" w:rsidRPr="00FA0559">
        <w:rPr>
          <w:color w:val="EE0000"/>
          <w:sz w:val="19"/>
          <w:szCs w:val="19"/>
        </w:rPr>
        <w:t xml:space="preserve"> </w:t>
      </w:r>
      <w:r w:rsidR="003C722F">
        <w:rPr>
          <w:sz w:val="19"/>
          <w:szCs w:val="19"/>
        </w:rPr>
        <w:t>Hale</w:t>
      </w:r>
      <w:r w:rsidR="006D4C9B" w:rsidRPr="0006011D">
        <w:rPr>
          <w:sz w:val="19"/>
          <w:szCs w:val="19"/>
        </w:rPr>
        <w:t>,</w:t>
      </w:r>
      <w:r w:rsidR="001B1828" w:rsidRPr="004A7B7A">
        <w:rPr>
          <w:sz w:val="19"/>
          <w:szCs w:val="19"/>
        </w:rPr>
        <w:t xml:space="preserve"> </w:t>
      </w:r>
      <w:r w:rsidR="001B1828" w:rsidRPr="005D622F">
        <w:rPr>
          <w:sz w:val="19"/>
          <w:szCs w:val="19"/>
        </w:rPr>
        <w:t xml:space="preserve">second by </w:t>
      </w:r>
      <w:r w:rsidR="00DC6671">
        <w:rPr>
          <w:sz w:val="19"/>
          <w:szCs w:val="19"/>
        </w:rPr>
        <w:t>McCarthy</w:t>
      </w:r>
      <w:r w:rsidR="00705C23" w:rsidRPr="005D622F">
        <w:rPr>
          <w:color w:val="EE0000"/>
          <w:sz w:val="19"/>
          <w:szCs w:val="19"/>
        </w:rPr>
        <w:t xml:space="preserve"> </w:t>
      </w:r>
      <w:r w:rsidR="00884D93" w:rsidRPr="005D622F">
        <w:rPr>
          <w:sz w:val="19"/>
          <w:szCs w:val="19"/>
        </w:rPr>
        <w:t xml:space="preserve">to adjourn the </w:t>
      </w:r>
      <w:r w:rsidR="00D6498D" w:rsidRPr="005D622F">
        <w:rPr>
          <w:sz w:val="19"/>
          <w:szCs w:val="19"/>
        </w:rPr>
        <w:t xml:space="preserve">meeting </w:t>
      </w:r>
      <w:r w:rsidR="00D6498D" w:rsidRPr="0072567A">
        <w:rPr>
          <w:sz w:val="19"/>
          <w:szCs w:val="19"/>
        </w:rPr>
        <w:t>at</w:t>
      </w:r>
      <w:r w:rsidR="001B1828" w:rsidRPr="0072567A">
        <w:rPr>
          <w:sz w:val="19"/>
          <w:szCs w:val="19"/>
        </w:rPr>
        <w:t xml:space="preserve"> </w:t>
      </w:r>
      <w:r w:rsidR="003C722F">
        <w:rPr>
          <w:sz w:val="19"/>
          <w:szCs w:val="19"/>
        </w:rPr>
        <w:t>6:</w:t>
      </w:r>
      <w:r w:rsidR="00DC6671">
        <w:rPr>
          <w:sz w:val="19"/>
          <w:szCs w:val="19"/>
        </w:rPr>
        <w:t>31</w:t>
      </w:r>
      <w:r w:rsidR="004A7B7A" w:rsidRPr="003C722F">
        <w:rPr>
          <w:sz w:val="19"/>
          <w:szCs w:val="19"/>
        </w:rPr>
        <w:t xml:space="preserve"> </w:t>
      </w:r>
      <w:r w:rsidR="009147D7" w:rsidRPr="005D622F">
        <w:rPr>
          <w:sz w:val="19"/>
          <w:szCs w:val="19"/>
        </w:rPr>
        <w:t>PM</w:t>
      </w:r>
      <w:r w:rsidR="00E65329" w:rsidRPr="005D622F">
        <w:rPr>
          <w:sz w:val="19"/>
          <w:szCs w:val="19"/>
        </w:rPr>
        <w:t>. Ayes</w:t>
      </w:r>
      <w:r w:rsidR="001B1828" w:rsidRPr="005D622F">
        <w:rPr>
          <w:sz w:val="19"/>
          <w:szCs w:val="19"/>
        </w:rPr>
        <w:t xml:space="preserve"> </w:t>
      </w:r>
      <w:r w:rsidR="00DC6671">
        <w:rPr>
          <w:sz w:val="19"/>
          <w:szCs w:val="19"/>
        </w:rPr>
        <w:t>5</w:t>
      </w:r>
      <w:r w:rsidR="003F040B">
        <w:rPr>
          <w:sz w:val="19"/>
          <w:szCs w:val="19"/>
        </w:rPr>
        <w:t xml:space="preserve">. </w:t>
      </w:r>
      <w:r w:rsidR="00CF47AD" w:rsidRPr="005D622F">
        <w:rPr>
          <w:sz w:val="19"/>
          <w:szCs w:val="19"/>
        </w:rPr>
        <w:t>MC</w:t>
      </w:r>
      <w:r w:rsidR="00545ECA" w:rsidRPr="005D622F">
        <w:rPr>
          <w:sz w:val="19"/>
          <w:szCs w:val="19"/>
        </w:rPr>
        <w:t>.</w:t>
      </w:r>
    </w:p>
    <w:p w14:paraId="7239EC38" w14:textId="77777777" w:rsidR="00215110" w:rsidRPr="005D622F" w:rsidRDefault="00215110">
      <w:pPr>
        <w:rPr>
          <w:sz w:val="19"/>
          <w:szCs w:val="19"/>
        </w:rPr>
      </w:pPr>
    </w:p>
    <w:p w14:paraId="5DF11474" w14:textId="7E8F6977" w:rsidR="007B3A36" w:rsidRPr="005D622F" w:rsidRDefault="007B3A36">
      <w:pPr>
        <w:rPr>
          <w:sz w:val="19"/>
          <w:szCs w:val="19"/>
        </w:rPr>
      </w:pPr>
      <w:r w:rsidRPr="005D622F">
        <w:rPr>
          <w:sz w:val="19"/>
          <w:szCs w:val="19"/>
        </w:rPr>
        <w:t>______________________________</w:t>
      </w:r>
      <w:r w:rsidRPr="005D622F">
        <w:rPr>
          <w:sz w:val="19"/>
          <w:szCs w:val="19"/>
        </w:rPr>
        <w:tab/>
      </w:r>
      <w:r w:rsidRPr="005D622F">
        <w:rPr>
          <w:sz w:val="19"/>
          <w:szCs w:val="19"/>
        </w:rPr>
        <w:tab/>
      </w:r>
      <w:r w:rsidR="00215110" w:rsidRPr="005D622F">
        <w:rPr>
          <w:sz w:val="19"/>
          <w:szCs w:val="19"/>
        </w:rPr>
        <w:t xml:space="preserve">   </w:t>
      </w:r>
      <w:r w:rsidRPr="005D622F">
        <w:rPr>
          <w:sz w:val="19"/>
          <w:szCs w:val="19"/>
        </w:rPr>
        <w:t>______________________________</w:t>
      </w:r>
      <w:r w:rsidR="00215110" w:rsidRPr="005D622F">
        <w:rPr>
          <w:sz w:val="19"/>
          <w:szCs w:val="19"/>
        </w:rPr>
        <w:t>________________</w:t>
      </w:r>
    </w:p>
    <w:p w14:paraId="5820AF2B" w14:textId="4187D5E8" w:rsidR="00371CE5" w:rsidRPr="005D622F" w:rsidRDefault="0072567A">
      <w:pPr>
        <w:rPr>
          <w:sz w:val="19"/>
          <w:szCs w:val="19"/>
        </w:rPr>
      </w:pPr>
      <w:r>
        <w:rPr>
          <w:sz w:val="19"/>
          <w:szCs w:val="19"/>
        </w:rPr>
        <w:t>Kyle Guertin</w:t>
      </w:r>
      <w:r w:rsidR="00365175" w:rsidRPr="005D622F">
        <w:rPr>
          <w:sz w:val="19"/>
          <w:szCs w:val="19"/>
        </w:rPr>
        <w:tab/>
      </w:r>
      <w:r w:rsidR="00365175" w:rsidRPr="005D622F">
        <w:rPr>
          <w:sz w:val="19"/>
          <w:szCs w:val="19"/>
        </w:rPr>
        <w:tab/>
      </w:r>
      <w:r w:rsidR="00371CE5" w:rsidRPr="005D622F">
        <w:rPr>
          <w:sz w:val="19"/>
          <w:szCs w:val="19"/>
        </w:rPr>
        <w:t xml:space="preserve">          </w:t>
      </w:r>
      <w:r w:rsidR="00575BB9" w:rsidRPr="005D622F">
        <w:rPr>
          <w:sz w:val="19"/>
          <w:szCs w:val="19"/>
        </w:rPr>
        <w:t xml:space="preserve">      </w:t>
      </w:r>
      <w:r w:rsidR="00575BB9" w:rsidRPr="005D622F">
        <w:rPr>
          <w:sz w:val="19"/>
          <w:szCs w:val="19"/>
        </w:rPr>
        <w:tab/>
        <w:t xml:space="preserve">    Jennifer Dunn</w:t>
      </w:r>
      <w:r w:rsidR="00371CE5" w:rsidRPr="005D622F">
        <w:rPr>
          <w:sz w:val="19"/>
          <w:szCs w:val="19"/>
        </w:rPr>
        <w:t xml:space="preserve"> </w:t>
      </w:r>
    </w:p>
    <w:p w14:paraId="78ECF310" w14:textId="464CF213" w:rsidR="00371CE5" w:rsidRPr="005D622F" w:rsidRDefault="00371CE5">
      <w:pPr>
        <w:rPr>
          <w:sz w:val="19"/>
          <w:szCs w:val="19"/>
        </w:rPr>
      </w:pPr>
      <w:r w:rsidRPr="005D622F">
        <w:rPr>
          <w:sz w:val="19"/>
          <w:szCs w:val="19"/>
        </w:rPr>
        <w:t>Board President</w:t>
      </w:r>
      <w:r w:rsidRPr="005D622F">
        <w:rPr>
          <w:sz w:val="19"/>
          <w:szCs w:val="19"/>
        </w:rPr>
        <w:tab/>
      </w:r>
      <w:r w:rsidRPr="005D622F">
        <w:rPr>
          <w:sz w:val="19"/>
          <w:szCs w:val="19"/>
        </w:rPr>
        <w:tab/>
      </w:r>
      <w:r w:rsidRPr="005D622F">
        <w:rPr>
          <w:sz w:val="19"/>
          <w:szCs w:val="19"/>
        </w:rPr>
        <w:tab/>
      </w:r>
      <w:r w:rsidR="009A5BD6">
        <w:rPr>
          <w:sz w:val="19"/>
          <w:szCs w:val="19"/>
        </w:rPr>
        <w:tab/>
        <w:t xml:space="preserve"> </w:t>
      </w:r>
      <w:r w:rsidRPr="005D622F">
        <w:rPr>
          <w:sz w:val="19"/>
          <w:szCs w:val="19"/>
        </w:rPr>
        <w:t xml:space="preserve">   Board Secretary                      </w:t>
      </w:r>
    </w:p>
    <w:sectPr w:rsidR="00371CE5" w:rsidRPr="005D622F" w:rsidSect="001001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864" w:left="1296" w:header="576" w:footer="57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B706" w14:textId="77777777" w:rsidR="00E21E17" w:rsidRDefault="00E21E17">
      <w:r>
        <w:separator/>
      </w:r>
    </w:p>
  </w:endnote>
  <w:endnote w:type="continuationSeparator" w:id="0">
    <w:p w14:paraId="01C81B64" w14:textId="77777777" w:rsidR="00E21E17" w:rsidRDefault="00E2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86A5" w14:textId="77777777" w:rsidR="00006020" w:rsidRDefault="00006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5296C" w14:textId="77777777" w:rsidR="005D6A0F" w:rsidRDefault="005D6A0F">
    <w:pPr>
      <w:tabs>
        <w:tab w:val="center" w:pos="4320"/>
        <w:tab w:val="right" w:pos="8640"/>
      </w:tabs>
      <w:rPr>
        <w:kern w:val="0"/>
      </w:rPr>
    </w:pPr>
  </w:p>
  <w:p w14:paraId="1552E54F" w14:textId="77777777" w:rsidR="005D6A0F" w:rsidRDefault="005D6A0F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087C" w14:textId="77777777" w:rsidR="00006020" w:rsidRDefault="00006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94BE" w14:textId="77777777" w:rsidR="00E21E17" w:rsidRDefault="00E21E17">
      <w:r>
        <w:separator/>
      </w:r>
    </w:p>
  </w:footnote>
  <w:footnote w:type="continuationSeparator" w:id="0">
    <w:p w14:paraId="5731AA7B" w14:textId="77777777" w:rsidR="00E21E17" w:rsidRDefault="00E21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512" w14:textId="77777777" w:rsidR="00006020" w:rsidRDefault="000060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57F4" w14:textId="77777777" w:rsidR="005D6A0F" w:rsidRDefault="005D6A0F">
    <w:pPr>
      <w:tabs>
        <w:tab w:val="center" w:pos="4320"/>
        <w:tab w:val="right" w:pos="8640"/>
      </w:tabs>
      <w:rPr>
        <w:kern w:val="0"/>
      </w:rPr>
    </w:pPr>
  </w:p>
  <w:p w14:paraId="718A0DB8" w14:textId="77777777" w:rsidR="005D6A0F" w:rsidRDefault="005D6A0F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8D9C" w14:textId="77777777" w:rsidR="00006020" w:rsidRDefault="00006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93C"/>
    <w:multiLevelType w:val="hybridMultilevel"/>
    <w:tmpl w:val="1C10EB1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8071E19"/>
    <w:multiLevelType w:val="hybridMultilevel"/>
    <w:tmpl w:val="CA606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46CA7"/>
    <w:multiLevelType w:val="hybridMultilevel"/>
    <w:tmpl w:val="330A7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C3424"/>
    <w:multiLevelType w:val="hybridMultilevel"/>
    <w:tmpl w:val="0554B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D5648"/>
    <w:multiLevelType w:val="hybridMultilevel"/>
    <w:tmpl w:val="C58C2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2B90"/>
    <w:multiLevelType w:val="hybridMultilevel"/>
    <w:tmpl w:val="CFFA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45F1D"/>
    <w:multiLevelType w:val="hybridMultilevel"/>
    <w:tmpl w:val="6D7837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44F0966"/>
    <w:multiLevelType w:val="hybridMultilevel"/>
    <w:tmpl w:val="623C1BF0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8" w15:restartNumberingAfterBreak="0">
    <w:nsid w:val="3711396D"/>
    <w:multiLevelType w:val="hybridMultilevel"/>
    <w:tmpl w:val="6BFC0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C0087"/>
    <w:multiLevelType w:val="hybridMultilevel"/>
    <w:tmpl w:val="F58A3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C662F"/>
    <w:multiLevelType w:val="hybridMultilevel"/>
    <w:tmpl w:val="B3A2F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A3409"/>
    <w:multiLevelType w:val="hybridMultilevel"/>
    <w:tmpl w:val="0FF6C3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8B69B0"/>
    <w:multiLevelType w:val="hybridMultilevel"/>
    <w:tmpl w:val="838A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9211F"/>
    <w:multiLevelType w:val="hybridMultilevel"/>
    <w:tmpl w:val="9F6C76D6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4" w15:restartNumberingAfterBreak="0">
    <w:nsid w:val="4E6116B2"/>
    <w:multiLevelType w:val="hybridMultilevel"/>
    <w:tmpl w:val="CC964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F54D0"/>
    <w:multiLevelType w:val="hybridMultilevel"/>
    <w:tmpl w:val="CBEE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B5C1E"/>
    <w:multiLevelType w:val="hybridMultilevel"/>
    <w:tmpl w:val="456E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63"/>
    <w:multiLevelType w:val="hybridMultilevel"/>
    <w:tmpl w:val="FFD42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03164"/>
    <w:multiLevelType w:val="hybridMultilevel"/>
    <w:tmpl w:val="2D0C6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33CD0"/>
    <w:multiLevelType w:val="hybridMultilevel"/>
    <w:tmpl w:val="92E03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67EE6"/>
    <w:multiLevelType w:val="hybridMultilevel"/>
    <w:tmpl w:val="1AB8809A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1" w15:restartNumberingAfterBreak="0">
    <w:nsid w:val="6A4942F9"/>
    <w:multiLevelType w:val="hybridMultilevel"/>
    <w:tmpl w:val="26888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03605"/>
    <w:multiLevelType w:val="hybridMultilevel"/>
    <w:tmpl w:val="5CAA5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B64"/>
    <w:multiLevelType w:val="hybridMultilevel"/>
    <w:tmpl w:val="34BA3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8158A"/>
    <w:multiLevelType w:val="hybridMultilevel"/>
    <w:tmpl w:val="21D2B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F533B"/>
    <w:multiLevelType w:val="hybridMultilevel"/>
    <w:tmpl w:val="E7B46486"/>
    <w:lvl w:ilvl="0" w:tplc="69A434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DC34D9"/>
    <w:multiLevelType w:val="hybridMultilevel"/>
    <w:tmpl w:val="6D3E6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841E3C"/>
    <w:multiLevelType w:val="hybridMultilevel"/>
    <w:tmpl w:val="103C4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C5824"/>
    <w:multiLevelType w:val="hybridMultilevel"/>
    <w:tmpl w:val="36C214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733560">
    <w:abstractNumId w:val="8"/>
  </w:num>
  <w:num w:numId="2" w16cid:durableId="626550725">
    <w:abstractNumId w:val="9"/>
  </w:num>
  <w:num w:numId="3" w16cid:durableId="1396244999">
    <w:abstractNumId w:val="24"/>
  </w:num>
  <w:num w:numId="4" w16cid:durableId="520124633">
    <w:abstractNumId w:val="21"/>
  </w:num>
  <w:num w:numId="5" w16cid:durableId="633028521">
    <w:abstractNumId w:val="23"/>
  </w:num>
  <w:num w:numId="6" w16cid:durableId="1715615152">
    <w:abstractNumId w:val="16"/>
  </w:num>
  <w:num w:numId="7" w16cid:durableId="1106998049">
    <w:abstractNumId w:val="0"/>
  </w:num>
  <w:num w:numId="8" w16cid:durableId="1262227195">
    <w:abstractNumId w:val="15"/>
  </w:num>
  <w:num w:numId="9" w16cid:durableId="429853845">
    <w:abstractNumId w:val="18"/>
  </w:num>
  <w:num w:numId="10" w16cid:durableId="1019887576">
    <w:abstractNumId w:val="2"/>
  </w:num>
  <w:num w:numId="11" w16cid:durableId="1842230974">
    <w:abstractNumId w:val="12"/>
  </w:num>
  <w:num w:numId="12" w16cid:durableId="1049108790">
    <w:abstractNumId w:val="17"/>
  </w:num>
  <w:num w:numId="13" w16cid:durableId="153837894">
    <w:abstractNumId w:val="27"/>
  </w:num>
  <w:num w:numId="14" w16cid:durableId="653682167">
    <w:abstractNumId w:val="22"/>
  </w:num>
  <w:num w:numId="15" w16cid:durableId="1856650020">
    <w:abstractNumId w:val="1"/>
  </w:num>
  <w:num w:numId="16" w16cid:durableId="1574386043">
    <w:abstractNumId w:val="19"/>
  </w:num>
  <w:num w:numId="17" w16cid:durableId="132259929">
    <w:abstractNumId w:val="25"/>
  </w:num>
  <w:num w:numId="18" w16cid:durableId="175854540">
    <w:abstractNumId w:val="28"/>
  </w:num>
  <w:num w:numId="19" w16cid:durableId="14426618">
    <w:abstractNumId w:val="5"/>
  </w:num>
  <w:num w:numId="20" w16cid:durableId="587616835">
    <w:abstractNumId w:val="3"/>
  </w:num>
  <w:num w:numId="21" w16cid:durableId="1076055216">
    <w:abstractNumId w:val="10"/>
  </w:num>
  <w:num w:numId="22" w16cid:durableId="712197645">
    <w:abstractNumId w:val="7"/>
  </w:num>
  <w:num w:numId="23" w16cid:durableId="840969754">
    <w:abstractNumId w:val="14"/>
  </w:num>
  <w:num w:numId="24" w16cid:durableId="903485876">
    <w:abstractNumId w:val="13"/>
  </w:num>
  <w:num w:numId="25" w16cid:durableId="925265971">
    <w:abstractNumId w:val="6"/>
  </w:num>
  <w:num w:numId="26" w16cid:durableId="585069047">
    <w:abstractNumId w:val="20"/>
  </w:num>
  <w:num w:numId="27" w16cid:durableId="554395782">
    <w:abstractNumId w:val="4"/>
  </w:num>
  <w:num w:numId="28" w16cid:durableId="641233947">
    <w:abstractNumId w:val="26"/>
  </w:num>
  <w:num w:numId="29" w16cid:durableId="50444052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E5"/>
    <w:rsid w:val="0000240C"/>
    <w:rsid w:val="00002942"/>
    <w:rsid w:val="00002F75"/>
    <w:rsid w:val="00004D93"/>
    <w:rsid w:val="000050BD"/>
    <w:rsid w:val="00006020"/>
    <w:rsid w:val="00010020"/>
    <w:rsid w:val="000148C2"/>
    <w:rsid w:val="0002029D"/>
    <w:rsid w:val="00021DB5"/>
    <w:rsid w:val="000255EF"/>
    <w:rsid w:val="000258DE"/>
    <w:rsid w:val="0002677E"/>
    <w:rsid w:val="00033097"/>
    <w:rsid w:val="00035335"/>
    <w:rsid w:val="000466A5"/>
    <w:rsid w:val="00047579"/>
    <w:rsid w:val="00047E18"/>
    <w:rsid w:val="000519EA"/>
    <w:rsid w:val="000542D8"/>
    <w:rsid w:val="0006011D"/>
    <w:rsid w:val="00060A9A"/>
    <w:rsid w:val="00061688"/>
    <w:rsid w:val="00064837"/>
    <w:rsid w:val="000716BC"/>
    <w:rsid w:val="0007215E"/>
    <w:rsid w:val="00074470"/>
    <w:rsid w:val="00075636"/>
    <w:rsid w:val="00080249"/>
    <w:rsid w:val="00081F79"/>
    <w:rsid w:val="000839EC"/>
    <w:rsid w:val="00085787"/>
    <w:rsid w:val="0008763D"/>
    <w:rsid w:val="00087A23"/>
    <w:rsid w:val="000915A7"/>
    <w:rsid w:val="00093015"/>
    <w:rsid w:val="0009685D"/>
    <w:rsid w:val="000A003E"/>
    <w:rsid w:val="000A65B7"/>
    <w:rsid w:val="000B1533"/>
    <w:rsid w:val="000B1CA3"/>
    <w:rsid w:val="000B2AAF"/>
    <w:rsid w:val="000C1379"/>
    <w:rsid w:val="000C21F9"/>
    <w:rsid w:val="000C2ABF"/>
    <w:rsid w:val="000D1540"/>
    <w:rsid w:val="000D2C89"/>
    <w:rsid w:val="000D35A8"/>
    <w:rsid w:val="000D63E8"/>
    <w:rsid w:val="000E3CF0"/>
    <w:rsid w:val="000E5E46"/>
    <w:rsid w:val="000E5FDA"/>
    <w:rsid w:val="000E6FF4"/>
    <w:rsid w:val="000E7113"/>
    <w:rsid w:val="000E79A9"/>
    <w:rsid w:val="000F25DD"/>
    <w:rsid w:val="000F4879"/>
    <w:rsid w:val="000F7602"/>
    <w:rsid w:val="000F7C95"/>
    <w:rsid w:val="00100126"/>
    <w:rsid w:val="00100BA9"/>
    <w:rsid w:val="00104CE0"/>
    <w:rsid w:val="00105DFA"/>
    <w:rsid w:val="00107C96"/>
    <w:rsid w:val="00124900"/>
    <w:rsid w:val="00130841"/>
    <w:rsid w:val="001312CA"/>
    <w:rsid w:val="00133A6F"/>
    <w:rsid w:val="00133A72"/>
    <w:rsid w:val="00133B67"/>
    <w:rsid w:val="00134821"/>
    <w:rsid w:val="00136066"/>
    <w:rsid w:val="00141A02"/>
    <w:rsid w:val="00141B3F"/>
    <w:rsid w:val="00146A7A"/>
    <w:rsid w:val="00147800"/>
    <w:rsid w:val="00153CD5"/>
    <w:rsid w:val="00155040"/>
    <w:rsid w:val="001561E6"/>
    <w:rsid w:val="00156F9B"/>
    <w:rsid w:val="0016171E"/>
    <w:rsid w:val="0016331A"/>
    <w:rsid w:val="001649AC"/>
    <w:rsid w:val="00164E42"/>
    <w:rsid w:val="00165CBD"/>
    <w:rsid w:val="00166611"/>
    <w:rsid w:val="00171859"/>
    <w:rsid w:val="00174A07"/>
    <w:rsid w:val="00175C02"/>
    <w:rsid w:val="00180F01"/>
    <w:rsid w:val="001819FE"/>
    <w:rsid w:val="00182206"/>
    <w:rsid w:val="00182A77"/>
    <w:rsid w:val="0018353B"/>
    <w:rsid w:val="001907ED"/>
    <w:rsid w:val="00195A71"/>
    <w:rsid w:val="001A26F1"/>
    <w:rsid w:val="001A4968"/>
    <w:rsid w:val="001A53DB"/>
    <w:rsid w:val="001A5AB5"/>
    <w:rsid w:val="001A5B1A"/>
    <w:rsid w:val="001A6673"/>
    <w:rsid w:val="001B04B7"/>
    <w:rsid w:val="001B1828"/>
    <w:rsid w:val="001B2281"/>
    <w:rsid w:val="001B2E25"/>
    <w:rsid w:val="001B3F3A"/>
    <w:rsid w:val="001B528F"/>
    <w:rsid w:val="001B6097"/>
    <w:rsid w:val="001B7F5E"/>
    <w:rsid w:val="001C07E0"/>
    <w:rsid w:val="001C275A"/>
    <w:rsid w:val="001C38FC"/>
    <w:rsid w:val="001C4432"/>
    <w:rsid w:val="001C4DAD"/>
    <w:rsid w:val="001C5EDB"/>
    <w:rsid w:val="001D0BD4"/>
    <w:rsid w:val="001D0F07"/>
    <w:rsid w:val="001D17DD"/>
    <w:rsid w:val="001D5DB1"/>
    <w:rsid w:val="001E36B3"/>
    <w:rsid w:val="001F31A3"/>
    <w:rsid w:val="001F5743"/>
    <w:rsid w:val="001F7129"/>
    <w:rsid w:val="00205813"/>
    <w:rsid w:val="002063FB"/>
    <w:rsid w:val="002109F8"/>
    <w:rsid w:val="00210F1E"/>
    <w:rsid w:val="0021325C"/>
    <w:rsid w:val="00215110"/>
    <w:rsid w:val="00217C49"/>
    <w:rsid w:val="0022089B"/>
    <w:rsid w:val="002217D5"/>
    <w:rsid w:val="002259AE"/>
    <w:rsid w:val="00237E79"/>
    <w:rsid w:val="00246A79"/>
    <w:rsid w:val="00254B79"/>
    <w:rsid w:val="002636E6"/>
    <w:rsid w:val="0026731C"/>
    <w:rsid w:val="002702AC"/>
    <w:rsid w:val="00270DF0"/>
    <w:rsid w:val="002717CF"/>
    <w:rsid w:val="0027697B"/>
    <w:rsid w:val="00280EFA"/>
    <w:rsid w:val="0028416D"/>
    <w:rsid w:val="00291D7F"/>
    <w:rsid w:val="00294CBE"/>
    <w:rsid w:val="00296EA0"/>
    <w:rsid w:val="002A0DCA"/>
    <w:rsid w:val="002A33C9"/>
    <w:rsid w:val="002A3B69"/>
    <w:rsid w:val="002A4565"/>
    <w:rsid w:val="002B0481"/>
    <w:rsid w:val="002B554F"/>
    <w:rsid w:val="002B6643"/>
    <w:rsid w:val="002B7F8A"/>
    <w:rsid w:val="002B7FD8"/>
    <w:rsid w:val="002C0B16"/>
    <w:rsid w:val="002C1084"/>
    <w:rsid w:val="002C1334"/>
    <w:rsid w:val="002C5003"/>
    <w:rsid w:val="002C5380"/>
    <w:rsid w:val="002C5B60"/>
    <w:rsid w:val="002C6D5E"/>
    <w:rsid w:val="002C7CFF"/>
    <w:rsid w:val="002D1784"/>
    <w:rsid w:val="002D181A"/>
    <w:rsid w:val="002D3633"/>
    <w:rsid w:val="002D4823"/>
    <w:rsid w:val="002E1895"/>
    <w:rsid w:val="002E698B"/>
    <w:rsid w:val="002E6BB9"/>
    <w:rsid w:val="002F3F43"/>
    <w:rsid w:val="002F705C"/>
    <w:rsid w:val="003028B1"/>
    <w:rsid w:val="00302B38"/>
    <w:rsid w:val="0030402E"/>
    <w:rsid w:val="00306E62"/>
    <w:rsid w:val="0031055A"/>
    <w:rsid w:val="003125A7"/>
    <w:rsid w:val="003219EB"/>
    <w:rsid w:val="00323257"/>
    <w:rsid w:val="00323963"/>
    <w:rsid w:val="0032410C"/>
    <w:rsid w:val="00325A7E"/>
    <w:rsid w:val="0032700F"/>
    <w:rsid w:val="00331D2C"/>
    <w:rsid w:val="00334BF3"/>
    <w:rsid w:val="0033515D"/>
    <w:rsid w:val="00335DB7"/>
    <w:rsid w:val="003362F7"/>
    <w:rsid w:val="003408CA"/>
    <w:rsid w:val="00340D50"/>
    <w:rsid w:val="003426AF"/>
    <w:rsid w:val="003452B1"/>
    <w:rsid w:val="00345CEE"/>
    <w:rsid w:val="003474DD"/>
    <w:rsid w:val="00350AB8"/>
    <w:rsid w:val="00353129"/>
    <w:rsid w:val="00354C28"/>
    <w:rsid w:val="0035536A"/>
    <w:rsid w:val="00357571"/>
    <w:rsid w:val="003624A4"/>
    <w:rsid w:val="00364126"/>
    <w:rsid w:val="00365175"/>
    <w:rsid w:val="0036763A"/>
    <w:rsid w:val="00371CE5"/>
    <w:rsid w:val="003738FF"/>
    <w:rsid w:val="003758A7"/>
    <w:rsid w:val="00377D75"/>
    <w:rsid w:val="00385FCC"/>
    <w:rsid w:val="00390D82"/>
    <w:rsid w:val="00391C54"/>
    <w:rsid w:val="00391EB8"/>
    <w:rsid w:val="00396C8B"/>
    <w:rsid w:val="00397F51"/>
    <w:rsid w:val="003A005C"/>
    <w:rsid w:val="003A4336"/>
    <w:rsid w:val="003A5543"/>
    <w:rsid w:val="003A55B0"/>
    <w:rsid w:val="003A6C73"/>
    <w:rsid w:val="003A72D7"/>
    <w:rsid w:val="003B3599"/>
    <w:rsid w:val="003B3F21"/>
    <w:rsid w:val="003B4209"/>
    <w:rsid w:val="003C1B79"/>
    <w:rsid w:val="003C3A8D"/>
    <w:rsid w:val="003C3D4C"/>
    <w:rsid w:val="003C6EFE"/>
    <w:rsid w:val="003C722F"/>
    <w:rsid w:val="003C72D9"/>
    <w:rsid w:val="003C77E1"/>
    <w:rsid w:val="003D7490"/>
    <w:rsid w:val="003E2952"/>
    <w:rsid w:val="003E61E5"/>
    <w:rsid w:val="003E6866"/>
    <w:rsid w:val="003F040B"/>
    <w:rsid w:val="003F189F"/>
    <w:rsid w:val="003F2361"/>
    <w:rsid w:val="003F26A4"/>
    <w:rsid w:val="003F4F1B"/>
    <w:rsid w:val="003F57A8"/>
    <w:rsid w:val="003F6454"/>
    <w:rsid w:val="003F7B7A"/>
    <w:rsid w:val="00402250"/>
    <w:rsid w:val="0040288D"/>
    <w:rsid w:val="004070DB"/>
    <w:rsid w:val="00415C4D"/>
    <w:rsid w:val="004164F7"/>
    <w:rsid w:val="00416710"/>
    <w:rsid w:val="004205D8"/>
    <w:rsid w:val="00425229"/>
    <w:rsid w:val="004275F3"/>
    <w:rsid w:val="004328B4"/>
    <w:rsid w:val="00432FC6"/>
    <w:rsid w:val="0043532D"/>
    <w:rsid w:val="00436B11"/>
    <w:rsid w:val="00440155"/>
    <w:rsid w:val="0044301E"/>
    <w:rsid w:val="00454AFE"/>
    <w:rsid w:val="00456693"/>
    <w:rsid w:val="00457095"/>
    <w:rsid w:val="004604E9"/>
    <w:rsid w:val="004624C7"/>
    <w:rsid w:val="00463B64"/>
    <w:rsid w:val="00472136"/>
    <w:rsid w:val="00474152"/>
    <w:rsid w:val="00474E69"/>
    <w:rsid w:val="00477ACF"/>
    <w:rsid w:val="00480565"/>
    <w:rsid w:val="004819D0"/>
    <w:rsid w:val="00486705"/>
    <w:rsid w:val="004912D7"/>
    <w:rsid w:val="004A2B97"/>
    <w:rsid w:val="004A3865"/>
    <w:rsid w:val="004A45AD"/>
    <w:rsid w:val="004A7B7A"/>
    <w:rsid w:val="004B519B"/>
    <w:rsid w:val="004B5577"/>
    <w:rsid w:val="004C5276"/>
    <w:rsid w:val="004C7EA3"/>
    <w:rsid w:val="004D0CAA"/>
    <w:rsid w:val="004D1614"/>
    <w:rsid w:val="004D56C0"/>
    <w:rsid w:val="004D5F80"/>
    <w:rsid w:val="004D68FD"/>
    <w:rsid w:val="004E3FDA"/>
    <w:rsid w:val="004F2287"/>
    <w:rsid w:val="004F264C"/>
    <w:rsid w:val="004F2788"/>
    <w:rsid w:val="0050176D"/>
    <w:rsid w:val="00502810"/>
    <w:rsid w:val="005062D2"/>
    <w:rsid w:val="00507949"/>
    <w:rsid w:val="0051097E"/>
    <w:rsid w:val="00511ABC"/>
    <w:rsid w:val="0051216C"/>
    <w:rsid w:val="00515196"/>
    <w:rsid w:val="00515BCB"/>
    <w:rsid w:val="00516BE9"/>
    <w:rsid w:val="005172AC"/>
    <w:rsid w:val="00517395"/>
    <w:rsid w:val="005226DD"/>
    <w:rsid w:val="00525D5F"/>
    <w:rsid w:val="00526837"/>
    <w:rsid w:val="00534D71"/>
    <w:rsid w:val="00535A9B"/>
    <w:rsid w:val="00535B19"/>
    <w:rsid w:val="0054053B"/>
    <w:rsid w:val="0054124D"/>
    <w:rsid w:val="0054224C"/>
    <w:rsid w:val="00544627"/>
    <w:rsid w:val="00545178"/>
    <w:rsid w:val="00545ECA"/>
    <w:rsid w:val="00557381"/>
    <w:rsid w:val="00560215"/>
    <w:rsid w:val="005616CB"/>
    <w:rsid w:val="0056254B"/>
    <w:rsid w:val="005655D0"/>
    <w:rsid w:val="00565840"/>
    <w:rsid w:val="00565B10"/>
    <w:rsid w:val="005706E4"/>
    <w:rsid w:val="00572278"/>
    <w:rsid w:val="005752DC"/>
    <w:rsid w:val="0057595F"/>
    <w:rsid w:val="00575BB9"/>
    <w:rsid w:val="005760BB"/>
    <w:rsid w:val="005767AC"/>
    <w:rsid w:val="005767DE"/>
    <w:rsid w:val="00576912"/>
    <w:rsid w:val="0058599B"/>
    <w:rsid w:val="00585BCE"/>
    <w:rsid w:val="00585EAF"/>
    <w:rsid w:val="0059215C"/>
    <w:rsid w:val="00595474"/>
    <w:rsid w:val="005A081F"/>
    <w:rsid w:val="005A0C7C"/>
    <w:rsid w:val="005A5A80"/>
    <w:rsid w:val="005B497A"/>
    <w:rsid w:val="005B5274"/>
    <w:rsid w:val="005B52F1"/>
    <w:rsid w:val="005C348B"/>
    <w:rsid w:val="005D0AE0"/>
    <w:rsid w:val="005D1EDB"/>
    <w:rsid w:val="005D491C"/>
    <w:rsid w:val="005D5796"/>
    <w:rsid w:val="005D622F"/>
    <w:rsid w:val="005D66C7"/>
    <w:rsid w:val="005D6A0F"/>
    <w:rsid w:val="005E3E80"/>
    <w:rsid w:val="005E6EFE"/>
    <w:rsid w:val="005F2517"/>
    <w:rsid w:val="005F398B"/>
    <w:rsid w:val="005F5950"/>
    <w:rsid w:val="005F710E"/>
    <w:rsid w:val="0060453C"/>
    <w:rsid w:val="006058AF"/>
    <w:rsid w:val="0060595A"/>
    <w:rsid w:val="00607CAB"/>
    <w:rsid w:val="00610A89"/>
    <w:rsid w:val="00620B51"/>
    <w:rsid w:val="00623FF6"/>
    <w:rsid w:val="00624F26"/>
    <w:rsid w:val="00626293"/>
    <w:rsid w:val="00626656"/>
    <w:rsid w:val="00632454"/>
    <w:rsid w:val="00633A03"/>
    <w:rsid w:val="00633D40"/>
    <w:rsid w:val="00635B13"/>
    <w:rsid w:val="0064588D"/>
    <w:rsid w:val="00653249"/>
    <w:rsid w:val="00654758"/>
    <w:rsid w:val="006646ED"/>
    <w:rsid w:val="00666FED"/>
    <w:rsid w:val="00667A83"/>
    <w:rsid w:val="006719EE"/>
    <w:rsid w:val="00676117"/>
    <w:rsid w:val="00676857"/>
    <w:rsid w:val="00681A57"/>
    <w:rsid w:val="00681AE4"/>
    <w:rsid w:val="006834C9"/>
    <w:rsid w:val="00683AC2"/>
    <w:rsid w:val="0068523F"/>
    <w:rsid w:val="00685EA1"/>
    <w:rsid w:val="00692795"/>
    <w:rsid w:val="0069414C"/>
    <w:rsid w:val="00695363"/>
    <w:rsid w:val="00696CE2"/>
    <w:rsid w:val="00697EAD"/>
    <w:rsid w:val="006A3C90"/>
    <w:rsid w:val="006A5CF9"/>
    <w:rsid w:val="006B0BEC"/>
    <w:rsid w:val="006B28C7"/>
    <w:rsid w:val="006B363F"/>
    <w:rsid w:val="006B3D78"/>
    <w:rsid w:val="006B6342"/>
    <w:rsid w:val="006B6377"/>
    <w:rsid w:val="006C15D3"/>
    <w:rsid w:val="006C1934"/>
    <w:rsid w:val="006C2186"/>
    <w:rsid w:val="006C32FA"/>
    <w:rsid w:val="006C4062"/>
    <w:rsid w:val="006C407B"/>
    <w:rsid w:val="006C7B06"/>
    <w:rsid w:val="006C7E10"/>
    <w:rsid w:val="006D04BA"/>
    <w:rsid w:val="006D1086"/>
    <w:rsid w:val="006D137E"/>
    <w:rsid w:val="006D2385"/>
    <w:rsid w:val="006D4281"/>
    <w:rsid w:val="006D4C9B"/>
    <w:rsid w:val="006D594E"/>
    <w:rsid w:val="006D641D"/>
    <w:rsid w:val="006D7852"/>
    <w:rsid w:val="006E09C1"/>
    <w:rsid w:val="006E0F7A"/>
    <w:rsid w:val="006E1306"/>
    <w:rsid w:val="006E310C"/>
    <w:rsid w:val="006E3F5F"/>
    <w:rsid w:val="006E44CE"/>
    <w:rsid w:val="006E565A"/>
    <w:rsid w:val="006E587A"/>
    <w:rsid w:val="006E76D8"/>
    <w:rsid w:val="006E7F29"/>
    <w:rsid w:val="006F2C42"/>
    <w:rsid w:val="00704A3C"/>
    <w:rsid w:val="00705C23"/>
    <w:rsid w:val="007072C0"/>
    <w:rsid w:val="00711880"/>
    <w:rsid w:val="00712A36"/>
    <w:rsid w:val="00713F1B"/>
    <w:rsid w:val="007201D5"/>
    <w:rsid w:val="0072072E"/>
    <w:rsid w:val="007216F4"/>
    <w:rsid w:val="00723CC1"/>
    <w:rsid w:val="007255EB"/>
    <w:rsid w:val="0072567A"/>
    <w:rsid w:val="00735D70"/>
    <w:rsid w:val="007440A3"/>
    <w:rsid w:val="00746327"/>
    <w:rsid w:val="00747939"/>
    <w:rsid w:val="007504F6"/>
    <w:rsid w:val="007516F7"/>
    <w:rsid w:val="00761F31"/>
    <w:rsid w:val="00762DCE"/>
    <w:rsid w:val="00762EED"/>
    <w:rsid w:val="00766868"/>
    <w:rsid w:val="00771236"/>
    <w:rsid w:val="0077125B"/>
    <w:rsid w:val="00772B8F"/>
    <w:rsid w:val="00775BAF"/>
    <w:rsid w:val="00775D89"/>
    <w:rsid w:val="0077773C"/>
    <w:rsid w:val="00780359"/>
    <w:rsid w:val="00780478"/>
    <w:rsid w:val="00782F65"/>
    <w:rsid w:val="00787B9D"/>
    <w:rsid w:val="0079098D"/>
    <w:rsid w:val="00794171"/>
    <w:rsid w:val="00794A1B"/>
    <w:rsid w:val="00794B46"/>
    <w:rsid w:val="0079766F"/>
    <w:rsid w:val="007A066D"/>
    <w:rsid w:val="007A12DA"/>
    <w:rsid w:val="007A3DEF"/>
    <w:rsid w:val="007B1965"/>
    <w:rsid w:val="007B3A36"/>
    <w:rsid w:val="007B73DD"/>
    <w:rsid w:val="007C44BF"/>
    <w:rsid w:val="007C593B"/>
    <w:rsid w:val="007C62D6"/>
    <w:rsid w:val="007C647A"/>
    <w:rsid w:val="007C649E"/>
    <w:rsid w:val="007D2623"/>
    <w:rsid w:val="007E373A"/>
    <w:rsid w:val="007E74FE"/>
    <w:rsid w:val="007F13C2"/>
    <w:rsid w:val="007F7565"/>
    <w:rsid w:val="00805B34"/>
    <w:rsid w:val="00810BC2"/>
    <w:rsid w:val="008138D7"/>
    <w:rsid w:val="00817EFC"/>
    <w:rsid w:val="0082032F"/>
    <w:rsid w:val="00822261"/>
    <w:rsid w:val="008234B0"/>
    <w:rsid w:val="00832665"/>
    <w:rsid w:val="00832D09"/>
    <w:rsid w:val="00833853"/>
    <w:rsid w:val="00836427"/>
    <w:rsid w:val="00840F6F"/>
    <w:rsid w:val="008600B6"/>
    <w:rsid w:val="008602F7"/>
    <w:rsid w:val="00864D2F"/>
    <w:rsid w:val="00867C75"/>
    <w:rsid w:val="008771D0"/>
    <w:rsid w:val="00877FCF"/>
    <w:rsid w:val="008813E7"/>
    <w:rsid w:val="0088152D"/>
    <w:rsid w:val="00884D93"/>
    <w:rsid w:val="00885C26"/>
    <w:rsid w:val="00886C95"/>
    <w:rsid w:val="008918F6"/>
    <w:rsid w:val="008929E9"/>
    <w:rsid w:val="00892C2B"/>
    <w:rsid w:val="008A434E"/>
    <w:rsid w:val="008A6137"/>
    <w:rsid w:val="008A630B"/>
    <w:rsid w:val="008A7F63"/>
    <w:rsid w:val="008B075C"/>
    <w:rsid w:val="008B3DFD"/>
    <w:rsid w:val="008B50F1"/>
    <w:rsid w:val="008B5F23"/>
    <w:rsid w:val="008D138B"/>
    <w:rsid w:val="008D3801"/>
    <w:rsid w:val="008E298B"/>
    <w:rsid w:val="008E3E8A"/>
    <w:rsid w:val="008E51E6"/>
    <w:rsid w:val="008F0147"/>
    <w:rsid w:val="008F18BD"/>
    <w:rsid w:val="008F2263"/>
    <w:rsid w:val="008F3BCA"/>
    <w:rsid w:val="008F4C3B"/>
    <w:rsid w:val="008F4E0D"/>
    <w:rsid w:val="008F5692"/>
    <w:rsid w:val="008F6F36"/>
    <w:rsid w:val="008F7C04"/>
    <w:rsid w:val="00904E08"/>
    <w:rsid w:val="00906039"/>
    <w:rsid w:val="009147D7"/>
    <w:rsid w:val="0091571B"/>
    <w:rsid w:val="009168D8"/>
    <w:rsid w:val="00917065"/>
    <w:rsid w:val="00920D87"/>
    <w:rsid w:val="009244A6"/>
    <w:rsid w:val="00926BB5"/>
    <w:rsid w:val="00933C50"/>
    <w:rsid w:val="00935A8D"/>
    <w:rsid w:val="00941AB7"/>
    <w:rsid w:val="009452D8"/>
    <w:rsid w:val="00950FC2"/>
    <w:rsid w:val="00951E3E"/>
    <w:rsid w:val="00952724"/>
    <w:rsid w:val="009549F4"/>
    <w:rsid w:val="0095631E"/>
    <w:rsid w:val="009570C9"/>
    <w:rsid w:val="0095718C"/>
    <w:rsid w:val="00964187"/>
    <w:rsid w:val="00965222"/>
    <w:rsid w:val="009654A0"/>
    <w:rsid w:val="00971AFF"/>
    <w:rsid w:val="00975E8D"/>
    <w:rsid w:val="009769F3"/>
    <w:rsid w:val="00980941"/>
    <w:rsid w:val="00980FBC"/>
    <w:rsid w:val="009816F4"/>
    <w:rsid w:val="00985DC7"/>
    <w:rsid w:val="0099112B"/>
    <w:rsid w:val="009925E5"/>
    <w:rsid w:val="009939DF"/>
    <w:rsid w:val="009954BC"/>
    <w:rsid w:val="00996F7C"/>
    <w:rsid w:val="009A51F4"/>
    <w:rsid w:val="009A596C"/>
    <w:rsid w:val="009A5BD6"/>
    <w:rsid w:val="009A6DE7"/>
    <w:rsid w:val="009B247B"/>
    <w:rsid w:val="009B67BB"/>
    <w:rsid w:val="009C130D"/>
    <w:rsid w:val="009C1FEF"/>
    <w:rsid w:val="009C6ECE"/>
    <w:rsid w:val="009D28F3"/>
    <w:rsid w:val="009E3B27"/>
    <w:rsid w:val="009E5CE4"/>
    <w:rsid w:val="009E5F63"/>
    <w:rsid w:val="009F691C"/>
    <w:rsid w:val="009F738B"/>
    <w:rsid w:val="00A14CE0"/>
    <w:rsid w:val="00A151FA"/>
    <w:rsid w:val="00A17249"/>
    <w:rsid w:val="00A205E9"/>
    <w:rsid w:val="00A228CC"/>
    <w:rsid w:val="00A23EA0"/>
    <w:rsid w:val="00A2446B"/>
    <w:rsid w:val="00A309D3"/>
    <w:rsid w:val="00A41124"/>
    <w:rsid w:val="00A42F83"/>
    <w:rsid w:val="00A4631B"/>
    <w:rsid w:val="00A468EA"/>
    <w:rsid w:val="00A4740A"/>
    <w:rsid w:val="00A51063"/>
    <w:rsid w:val="00A51333"/>
    <w:rsid w:val="00A61D8F"/>
    <w:rsid w:val="00A62C59"/>
    <w:rsid w:val="00A64835"/>
    <w:rsid w:val="00A65497"/>
    <w:rsid w:val="00A728EE"/>
    <w:rsid w:val="00A7397D"/>
    <w:rsid w:val="00A75BC5"/>
    <w:rsid w:val="00A80900"/>
    <w:rsid w:val="00A80D2D"/>
    <w:rsid w:val="00A820BA"/>
    <w:rsid w:val="00A84DFB"/>
    <w:rsid w:val="00A85004"/>
    <w:rsid w:val="00A85A2A"/>
    <w:rsid w:val="00A8613B"/>
    <w:rsid w:val="00A86E57"/>
    <w:rsid w:val="00A870BA"/>
    <w:rsid w:val="00A87824"/>
    <w:rsid w:val="00A95784"/>
    <w:rsid w:val="00AA026E"/>
    <w:rsid w:val="00AA13F3"/>
    <w:rsid w:val="00AB00F6"/>
    <w:rsid w:val="00AB1CC5"/>
    <w:rsid w:val="00AB2984"/>
    <w:rsid w:val="00AB2DEF"/>
    <w:rsid w:val="00AB4379"/>
    <w:rsid w:val="00AB4464"/>
    <w:rsid w:val="00AB4CE1"/>
    <w:rsid w:val="00AC01CC"/>
    <w:rsid w:val="00AC19B0"/>
    <w:rsid w:val="00AC30F1"/>
    <w:rsid w:val="00AD09FE"/>
    <w:rsid w:val="00AD3799"/>
    <w:rsid w:val="00AD72B6"/>
    <w:rsid w:val="00AD7767"/>
    <w:rsid w:val="00AD7F6D"/>
    <w:rsid w:val="00AE0A12"/>
    <w:rsid w:val="00AE3C7E"/>
    <w:rsid w:val="00AE420A"/>
    <w:rsid w:val="00AE7C51"/>
    <w:rsid w:val="00AE7F92"/>
    <w:rsid w:val="00AF4578"/>
    <w:rsid w:val="00AF63D2"/>
    <w:rsid w:val="00B01A00"/>
    <w:rsid w:val="00B04DBC"/>
    <w:rsid w:val="00B04EB2"/>
    <w:rsid w:val="00B1014C"/>
    <w:rsid w:val="00B11DFB"/>
    <w:rsid w:val="00B137CC"/>
    <w:rsid w:val="00B14BA2"/>
    <w:rsid w:val="00B22EF8"/>
    <w:rsid w:val="00B23E6A"/>
    <w:rsid w:val="00B260A7"/>
    <w:rsid w:val="00B26AE2"/>
    <w:rsid w:val="00B32172"/>
    <w:rsid w:val="00B33E4D"/>
    <w:rsid w:val="00B34D13"/>
    <w:rsid w:val="00B34F7D"/>
    <w:rsid w:val="00B37FFE"/>
    <w:rsid w:val="00B428F9"/>
    <w:rsid w:val="00B42BA4"/>
    <w:rsid w:val="00B43983"/>
    <w:rsid w:val="00B43E50"/>
    <w:rsid w:val="00B45627"/>
    <w:rsid w:val="00B5616B"/>
    <w:rsid w:val="00B658E3"/>
    <w:rsid w:val="00B65D21"/>
    <w:rsid w:val="00B66C6D"/>
    <w:rsid w:val="00B67E81"/>
    <w:rsid w:val="00B71D0E"/>
    <w:rsid w:val="00B735BD"/>
    <w:rsid w:val="00B74E55"/>
    <w:rsid w:val="00B776AD"/>
    <w:rsid w:val="00B8051B"/>
    <w:rsid w:val="00B81F74"/>
    <w:rsid w:val="00B83551"/>
    <w:rsid w:val="00B934A6"/>
    <w:rsid w:val="00BA1822"/>
    <w:rsid w:val="00BA5779"/>
    <w:rsid w:val="00BA7335"/>
    <w:rsid w:val="00BB04FE"/>
    <w:rsid w:val="00BB0B58"/>
    <w:rsid w:val="00BB0BC7"/>
    <w:rsid w:val="00BB3026"/>
    <w:rsid w:val="00BB5469"/>
    <w:rsid w:val="00BC014E"/>
    <w:rsid w:val="00BD4982"/>
    <w:rsid w:val="00BD73EE"/>
    <w:rsid w:val="00BE278C"/>
    <w:rsid w:val="00BE2BC3"/>
    <w:rsid w:val="00BE2C89"/>
    <w:rsid w:val="00BE5982"/>
    <w:rsid w:val="00BE5A6F"/>
    <w:rsid w:val="00BE5D93"/>
    <w:rsid w:val="00BF5E57"/>
    <w:rsid w:val="00BF70E0"/>
    <w:rsid w:val="00BF7C76"/>
    <w:rsid w:val="00BF7CD9"/>
    <w:rsid w:val="00C053F1"/>
    <w:rsid w:val="00C07AFB"/>
    <w:rsid w:val="00C139CF"/>
    <w:rsid w:val="00C14448"/>
    <w:rsid w:val="00C15A2E"/>
    <w:rsid w:val="00C2364E"/>
    <w:rsid w:val="00C330D2"/>
    <w:rsid w:val="00C37350"/>
    <w:rsid w:val="00C4205A"/>
    <w:rsid w:val="00C4497D"/>
    <w:rsid w:val="00C4713D"/>
    <w:rsid w:val="00C47BA4"/>
    <w:rsid w:val="00C50C28"/>
    <w:rsid w:val="00C52619"/>
    <w:rsid w:val="00C5280F"/>
    <w:rsid w:val="00C529AD"/>
    <w:rsid w:val="00C550DE"/>
    <w:rsid w:val="00C55448"/>
    <w:rsid w:val="00C60F80"/>
    <w:rsid w:val="00C66D25"/>
    <w:rsid w:val="00C725AE"/>
    <w:rsid w:val="00C74011"/>
    <w:rsid w:val="00C7492A"/>
    <w:rsid w:val="00C75180"/>
    <w:rsid w:val="00C75CB7"/>
    <w:rsid w:val="00C80FC8"/>
    <w:rsid w:val="00C812B9"/>
    <w:rsid w:val="00C844EF"/>
    <w:rsid w:val="00C86341"/>
    <w:rsid w:val="00C86405"/>
    <w:rsid w:val="00C90804"/>
    <w:rsid w:val="00C97F22"/>
    <w:rsid w:val="00CA4788"/>
    <w:rsid w:val="00CB0E5C"/>
    <w:rsid w:val="00CB6427"/>
    <w:rsid w:val="00CB6694"/>
    <w:rsid w:val="00CC0C6C"/>
    <w:rsid w:val="00CC1BF5"/>
    <w:rsid w:val="00CD3A69"/>
    <w:rsid w:val="00CD4C9D"/>
    <w:rsid w:val="00CE33D5"/>
    <w:rsid w:val="00CE41D1"/>
    <w:rsid w:val="00CF47AD"/>
    <w:rsid w:val="00CF57DF"/>
    <w:rsid w:val="00D012FE"/>
    <w:rsid w:val="00D04455"/>
    <w:rsid w:val="00D07B33"/>
    <w:rsid w:val="00D11176"/>
    <w:rsid w:val="00D13DBF"/>
    <w:rsid w:val="00D2242C"/>
    <w:rsid w:val="00D3274B"/>
    <w:rsid w:val="00D332D2"/>
    <w:rsid w:val="00D53146"/>
    <w:rsid w:val="00D54774"/>
    <w:rsid w:val="00D549D0"/>
    <w:rsid w:val="00D616CD"/>
    <w:rsid w:val="00D639F3"/>
    <w:rsid w:val="00D63EAD"/>
    <w:rsid w:val="00D6498D"/>
    <w:rsid w:val="00D6504B"/>
    <w:rsid w:val="00D6524A"/>
    <w:rsid w:val="00D66AE5"/>
    <w:rsid w:val="00D715AA"/>
    <w:rsid w:val="00D76EEF"/>
    <w:rsid w:val="00D77198"/>
    <w:rsid w:val="00D83997"/>
    <w:rsid w:val="00D84556"/>
    <w:rsid w:val="00D865D6"/>
    <w:rsid w:val="00D91BDA"/>
    <w:rsid w:val="00D9278A"/>
    <w:rsid w:val="00D93869"/>
    <w:rsid w:val="00D95D49"/>
    <w:rsid w:val="00DA1962"/>
    <w:rsid w:val="00DA412C"/>
    <w:rsid w:val="00DA4351"/>
    <w:rsid w:val="00DB2999"/>
    <w:rsid w:val="00DB3F44"/>
    <w:rsid w:val="00DB4804"/>
    <w:rsid w:val="00DB79CC"/>
    <w:rsid w:val="00DC2357"/>
    <w:rsid w:val="00DC3728"/>
    <w:rsid w:val="00DC6671"/>
    <w:rsid w:val="00DC6E9F"/>
    <w:rsid w:val="00DD295A"/>
    <w:rsid w:val="00DD3520"/>
    <w:rsid w:val="00DD4DB4"/>
    <w:rsid w:val="00DD591D"/>
    <w:rsid w:val="00DE726F"/>
    <w:rsid w:val="00DE78E6"/>
    <w:rsid w:val="00DF1743"/>
    <w:rsid w:val="00DF4454"/>
    <w:rsid w:val="00DF4FC1"/>
    <w:rsid w:val="00DF5230"/>
    <w:rsid w:val="00DF6016"/>
    <w:rsid w:val="00E00077"/>
    <w:rsid w:val="00E051D6"/>
    <w:rsid w:val="00E103DE"/>
    <w:rsid w:val="00E112AA"/>
    <w:rsid w:val="00E12971"/>
    <w:rsid w:val="00E1302A"/>
    <w:rsid w:val="00E13D73"/>
    <w:rsid w:val="00E1562D"/>
    <w:rsid w:val="00E16967"/>
    <w:rsid w:val="00E21E17"/>
    <w:rsid w:val="00E227DE"/>
    <w:rsid w:val="00E22C6E"/>
    <w:rsid w:val="00E241AA"/>
    <w:rsid w:val="00E37651"/>
    <w:rsid w:val="00E37CE8"/>
    <w:rsid w:val="00E4012B"/>
    <w:rsid w:val="00E461BC"/>
    <w:rsid w:val="00E50B6F"/>
    <w:rsid w:val="00E56DB4"/>
    <w:rsid w:val="00E56DB6"/>
    <w:rsid w:val="00E577BB"/>
    <w:rsid w:val="00E578C9"/>
    <w:rsid w:val="00E65329"/>
    <w:rsid w:val="00E65C42"/>
    <w:rsid w:val="00E75B47"/>
    <w:rsid w:val="00E76661"/>
    <w:rsid w:val="00E77126"/>
    <w:rsid w:val="00E77390"/>
    <w:rsid w:val="00E84BD7"/>
    <w:rsid w:val="00E93117"/>
    <w:rsid w:val="00E936CD"/>
    <w:rsid w:val="00E97B68"/>
    <w:rsid w:val="00EA08C7"/>
    <w:rsid w:val="00EA0E9E"/>
    <w:rsid w:val="00EA29A8"/>
    <w:rsid w:val="00EA7401"/>
    <w:rsid w:val="00EB2681"/>
    <w:rsid w:val="00EB385F"/>
    <w:rsid w:val="00EB4698"/>
    <w:rsid w:val="00EB53EB"/>
    <w:rsid w:val="00EB6C57"/>
    <w:rsid w:val="00EC2584"/>
    <w:rsid w:val="00EC2DBC"/>
    <w:rsid w:val="00EC35F5"/>
    <w:rsid w:val="00EC6EC5"/>
    <w:rsid w:val="00ED143D"/>
    <w:rsid w:val="00ED35DB"/>
    <w:rsid w:val="00ED419B"/>
    <w:rsid w:val="00ED59CE"/>
    <w:rsid w:val="00ED6797"/>
    <w:rsid w:val="00EE0D95"/>
    <w:rsid w:val="00EE42F7"/>
    <w:rsid w:val="00EF07C1"/>
    <w:rsid w:val="00EF136A"/>
    <w:rsid w:val="00EF29F5"/>
    <w:rsid w:val="00EF64AC"/>
    <w:rsid w:val="00EF6941"/>
    <w:rsid w:val="00EF7BBC"/>
    <w:rsid w:val="00F00D61"/>
    <w:rsid w:val="00F01226"/>
    <w:rsid w:val="00F02FDB"/>
    <w:rsid w:val="00F07EE5"/>
    <w:rsid w:val="00F10030"/>
    <w:rsid w:val="00F160AA"/>
    <w:rsid w:val="00F176D5"/>
    <w:rsid w:val="00F2009D"/>
    <w:rsid w:val="00F20160"/>
    <w:rsid w:val="00F26D5B"/>
    <w:rsid w:val="00F37007"/>
    <w:rsid w:val="00F37859"/>
    <w:rsid w:val="00F40702"/>
    <w:rsid w:val="00F428A3"/>
    <w:rsid w:val="00F43C8F"/>
    <w:rsid w:val="00F4580E"/>
    <w:rsid w:val="00F57668"/>
    <w:rsid w:val="00F642FE"/>
    <w:rsid w:val="00F6452D"/>
    <w:rsid w:val="00F6634C"/>
    <w:rsid w:val="00F724ED"/>
    <w:rsid w:val="00F7650F"/>
    <w:rsid w:val="00F7776A"/>
    <w:rsid w:val="00F80E0B"/>
    <w:rsid w:val="00F813B9"/>
    <w:rsid w:val="00F82C77"/>
    <w:rsid w:val="00F90CC7"/>
    <w:rsid w:val="00F952DC"/>
    <w:rsid w:val="00FA0559"/>
    <w:rsid w:val="00FA3CE5"/>
    <w:rsid w:val="00FA6A24"/>
    <w:rsid w:val="00FB376E"/>
    <w:rsid w:val="00FB3F8B"/>
    <w:rsid w:val="00FB6087"/>
    <w:rsid w:val="00FB6551"/>
    <w:rsid w:val="00FC10C3"/>
    <w:rsid w:val="00FC5003"/>
    <w:rsid w:val="00FD04F1"/>
    <w:rsid w:val="00FD32D5"/>
    <w:rsid w:val="00FD4C01"/>
    <w:rsid w:val="00FD5163"/>
    <w:rsid w:val="00FE5E9B"/>
    <w:rsid w:val="00FF07B4"/>
    <w:rsid w:val="00FF244E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2FE309"/>
  <w15:docId w15:val="{32155279-0D00-4493-8C20-BE6B0D42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001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00126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00126"/>
    <w:rPr>
      <w:rFonts w:ascii="Times New Roman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1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13B"/>
    <w:rPr>
      <w:rFonts w:ascii="Segoe UI" w:hAnsi="Segoe UI" w:cs="Segoe UI"/>
      <w:kern w:val="28"/>
      <w:sz w:val="18"/>
      <w:szCs w:val="18"/>
    </w:rPr>
  </w:style>
  <w:style w:type="paragraph" w:styleId="BlockText">
    <w:name w:val="Block Text"/>
    <w:basedOn w:val="Normal"/>
    <w:rsid w:val="00794A1B"/>
    <w:pPr>
      <w:tabs>
        <w:tab w:val="left" w:pos="-720"/>
        <w:tab w:val="left" w:pos="0"/>
      </w:tabs>
      <w:suppressAutoHyphens/>
      <w:overflowPunct/>
      <w:spacing w:line="240" w:lineRule="atLeast"/>
      <w:ind w:left="720" w:right="720" w:hanging="720"/>
      <w:jc w:val="both"/>
    </w:pPr>
    <w:rPr>
      <w:rFonts w:eastAsia="Times New Roman"/>
      <w:spacing w:val="-3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82F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0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020"/>
    <w:rPr>
      <w:rFonts w:ascii="Times New Roman" w:hAnsi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060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020"/>
    <w:rPr>
      <w:rFonts w:ascii="Times New Roman" w:hAnsi="Times New Roman"/>
      <w:kern w:val="28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D4C9B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190EF-0A59-4C8A-949A-0001CA4C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Riceville Community School</vt:lpstr>
    </vt:vector>
  </TitlesOfParts>
  <Company>Riceville Community School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Riceville Community School</dc:title>
  <dc:subject/>
  <dc:creator>Superintendent's Office</dc:creator>
  <cp:keywords/>
  <dc:description/>
  <cp:lastModifiedBy>Jen Dunn</cp:lastModifiedBy>
  <cp:revision>4</cp:revision>
  <cp:lastPrinted>2026-07-21T16:16:00Z</cp:lastPrinted>
  <dcterms:created xsi:type="dcterms:W3CDTF">2026-07-21T14:36:00Z</dcterms:created>
  <dcterms:modified xsi:type="dcterms:W3CDTF">2026-07-21T16:16:00Z</dcterms:modified>
</cp:coreProperties>
</file>